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7273" w14:textId="3592DF61" w:rsidR="009C1EBF" w:rsidRDefault="009C1EBF" w:rsidP="009C1E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  <w:r w:rsidRPr="00E24EED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Załącznik nr 1 Formularz ofertowy</w:t>
      </w:r>
    </w:p>
    <w:p w14:paraId="6C0A4D18" w14:textId="77777777" w:rsidR="009E5824" w:rsidRPr="00E24EED" w:rsidRDefault="009E5824" w:rsidP="009C1EBF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</w:pPr>
    </w:p>
    <w:p w14:paraId="25948726" w14:textId="4E1175F9" w:rsidR="009E5824" w:rsidRPr="009951FA" w:rsidRDefault="007A49B6" w:rsidP="007A49B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bookmarkStart w:id="0" w:name="_Hlk163118298"/>
      <w:r w:rsidRPr="009951FA">
        <w:rPr>
          <w:rFonts w:asciiTheme="minorHAnsi" w:eastAsia="Times New Roman" w:hAnsiTheme="minorHAnsi" w:cstheme="minorHAnsi"/>
          <w:color w:val="000000"/>
          <w:lang w:eastAsia="pl-PL"/>
        </w:rPr>
        <w:t>Dane oferenta:</w:t>
      </w:r>
    </w:p>
    <w:p w14:paraId="30D0E043" w14:textId="77777777" w:rsidR="007A49B6" w:rsidRPr="009951FA" w:rsidRDefault="007A49B6" w:rsidP="009E58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Pełna nazwa:……………………………………………………………………………………………………………………..</w:t>
      </w:r>
    </w:p>
    <w:p w14:paraId="5838326B" w14:textId="77777777" w:rsidR="007A49B6" w:rsidRPr="009951FA" w:rsidRDefault="007A49B6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</w:p>
    <w:p w14:paraId="5D0B385B" w14:textId="26FBD490" w:rsidR="007A49B6" w:rsidRPr="009874ED" w:rsidRDefault="007A49B6" w:rsidP="009E58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right="-1417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Adres prowadzenia działalności zgodnie z dokumentami rejestrowymi przedsiębiorstwa</w:t>
      </w:r>
      <w:r w:rsidR="00544E96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 xml:space="preserve">: </w:t>
      </w:r>
    </w:p>
    <w:p w14:paraId="5BB7F7CF" w14:textId="77777777" w:rsidR="009874ED" w:rsidRPr="009951FA" w:rsidRDefault="009874ED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</w:p>
    <w:p w14:paraId="7EF32908" w14:textId="549925E6" w:rsidR="007A49B6" w:rsidRPr="002D50FF" w:rsidRDefault="002D50FF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</w:pPr>
      <w:r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  <w:t>…………………………………………………………………………………………………………………..</w:t>
      </w:r>
    </w:p>
    <w:p w14:paraId="473DC253" w14:textId="77777777" w:rsidR="001B27F3" w:rsidRPr="00E24EED" w:rsidRDefault="001B27F3" w:rsidP="009E58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/>
        <w:rPr>
          <w:rFonts w:asciiTheme="minorHAnsi" w:eastAsia="Courier New" w:hAnsiTheme="minorHAnsi" w:cstheme="minorHAnsi"/>
          <w:color w:val="000000"/>
          <w:kern w:val="1"/>
          <w:sz w:val="28"/>
          <w:szCs w:val="28"/>
          <w:u w:color="000000"/>
          <w:bdr w:val="nil"/>
          <w:lang w:eastAsia="pl-PL"/>
        </w:rPr>
      </w:pPr>
    </w:p>
    <w:p w14:paraId="7980E199" w14:textId="1D1F6D46" w:rsidR="001B27F3" w:rsidRDefault="001B27F3" w:rsidP="009E5824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right="-1417" w:hanging="5039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</w:pPr>
      <w:r w:rsidRPr="001B27F3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Imię i nazwisko osoby do kontaktu:</w:t>
      </w:r>
      <w:r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eastAsia="pl-PL"/>
        </w:rPr>
        <w:t>……………………………………………………………………………………….</w:t>
      </w:r>
    </w:p>
    <w:p w14:paraId="517A02E7" w14:textId="77777777" w:rsidR="007A49B6" w:rsidRPr="009951FA" w:rsidRDefault="007A49B6" w:rsidP="00DF3D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Theme="minorHAnsi" w:eastAsia="Times New Roman" w:hAnsiTheme="minorHAnsi" w:cstheme="minorHAnsi"/>
          <w:b/>
          <w:bCs/>
          <w:color w:val="000000"/>
          <w:kern w:val="1"/>
          <w:sz w:val="28"/>
          <w:szCs w:val="28"/>
          <w:u w:color="000000"/>
          <w:bdr w:val="nil"/>
          <w:lang w:eastAsia="pl-PL"/>
        </w:rPr>
      </w:pPr>
    </w:p>
    <w:p w14:paraId="50CE4071" w14:textId="4140AAA0" w:rsidR="007A49B6" w:rsidRPr="009951FA" w:rsidRDefault="007A49B6" w:rsidP="00DF3D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  <w:t>Tel/e-mail: .............................................................................................................................</w:t>
      </w:r>
      <w:r w:rsidR="00E24EED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pt-PT" w:eastAsia="pl-PL"/>
        </w:rPr>
        <w:t>.....</w:t>
      </w:r>
    </w:p>
    <w:p w14:paraId="022D28E5" w14:textId="77777777" w:rsidR="009874ED" w:rsidRPr="009951FA" w:rsidRDefault="009874ED" w:rsidP="00DF3D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Theme="minorHAnsi" w:eastAsia="Times New Roman" w:hAnsiTheme="minorHAnsi" w:cstheme="minorHAnsi"/>
          <w:color w:val="000000"/>
          <w:kern w:val="1"/>
          <w:u w:color="000000"/>
          <w:bdr w:val="nil"/>
          <w:lang w:val="pt-PT" w:eastAsia="pl-PL"/>
        </w:rPr>
      </w:pPr>
    </w:p>
    <w:p w14:paraId="4B056E55" w14:textId="2A1A4638" w:rsidR="00D425E5" w:rsidRPr="002A2A87" w:rsidRDefault="007A49B6" w:rsidP="002A2A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after="0" w:line="360" w:lineRule="auto"/>
        <w:ind w:left="284" w:hanging="284"/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</w:pPr>
      <w:r w:rsidRPr="009951FA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  <w:t>NIP, REGON: ………………………………………………………………………………………………………………………</w:t>
      </w:r>
      <w:bookmarkEnd w:id="0"/>
      <w:r w:rsidR="00E24EED">
        <w:rPr>
          <w:rFonts w:asciiTheme="minorHAnsi" w:eastAsia="Courier New" w:hAnsiTheme="minorHAnsi" w:cstheme="minorHAnsi"/>
          <w:color w:val="000000"/>
          <w:kern w:val="1"/>
          <w:u w:color="000000"/>
          <w:bdr w:val="nil"/>
          <w:lang w:val="de-DE" w:eastAsia="pl-PL"/>
        </w:rPr>
        <w:t>….</w:t>
      </w:r>
    </w:p>
    <w:p w14:paraId="4782B65C" w14:textId="546F269F" w:rsidR="00CF3F0C" w:rsidRDefault="009C1EBF" w:rsidP="002A2A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</w:pPr>
      <w:r w:rsidRPr="002D660F"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  <w:t>OFERTA</w:t>
      </w:r>
    </w:p>
    <w:p w14:paraId="1613F1DE" w14:textId="77777777" w:rsidR="002D660F" w:rsidRPr="002D660F" w:rsidRDefault="002D660F" w:rsidP="002A2A87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</w:pPr>
    </w:p>
    <w:p w14:paraId="1A01F5DE" w14:textId="7BA47A86" w:rsidR="00D425E5" w:rsidRDefault="009C1EBF" w:rsidP="002A2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9951FA">
        <w:rPr>
          <w:rFonts w:asciiTheme="minorHAnsi" w:eastAsia="Times New Roman" w:hAnsiTheme="minorHAnsi" w:cstheme="minorHAnsi"/>
          <w:b/>
          <w:color w:val="000000"/>
        </w:rPr>
        <w:t xml:space="preserve">w odpowiedzi na zapytanie ofertowe z </w:t>
      </w:r>
      <w:r w:rsidRPr="009951FA">
        <w:rPr>
          <w:rFonts w:asciiTheme="minorHAnsi" w:eastAsia="Times New Roman" w:hAnsiTheme="minorHAnsi" w:cstheme="minorHAnsi"/>
          <w:b/>
        </w:rPr>
        <w:t xml:space="preserve">dnia </w:t>
      </w:r>
      <w:r w:rsidR="00137B21">
        <w:rPr>
          <w:rFonts w:asciiTheme="minorHAnsi" w:eastAsia="Times New Roman" w:hAnsiTheme="minorHAnsi" w:cstheme="minorHAnsi"/>
          <w:b/>
        </w:rPr>
        <w:t>2</w:t>
      </w:r>
      <w:r w:rsidR="00776567">
        <w:rPr>
          <w:rFonts w:asciiTheme="minorHAnsi" w:eastAsia="Times New Roman" w:hAnsiTheme="minorHAnsi" w:cstheme="minorHAnsi"/>
          <w:b/>
        </w:rPr>
        <w:t>6</w:t>
      </w:r>
      <w:r w:rsidRPr="009264DA">
        <w:rPr>
          <w:rFonts w:asciiTheme="minorHAnsi" w:eastAsia="Times New Roman" w:hAnsiTheme="minorHAnsi" w:cstheme="minorHAnsi"/>
          <w:b/>
        </w:rPr>
        <w:t>.</w:t>
      </w:r>
      <w:r w:rsidR="00137B21">
        <w:rPr>
          <w:rFonts w:asciiTheme="minorHAnsi" w:eastAsia="Times New Roman" w:hAnsiTheme="minorHAnsi" w:cstheme="minorHAnsi"/>
          <w:b/>
        </w:rPr>
        <w:t>03</w:t>
      </w:r>
      <w:r w:rsidRPr="009264DA">
        <w:rPr>
          <w:rFonts w:asciiTheme="minorHAnsi" w:eastAsia="Times New Roman" w:hAnsiTheme="minorHAnsi" w:cstheme="minorHAnsi"/>
          <w:b/>
        </w:rPr>
        <w:t>.202</w:t>
      </w:r>
      <w:r w:rsidR="00137B21">
        <w:rPr>
          <w:rFonts w:asciiTheme="minorHAnsi" w:eastAsia="Times New Roman" w:hAnsiTheme="minorHAnsi" w:cstheme="minorHAnsi"/>
          <w:b/>
        </w:rPr>
        <w:t>6</w:t>
      </w:r>
      <w:r w:rsidRPr="009264DA">
        <w:rPr>
          <w:rFonts w:asciiTheme="minorHAnsi" w:eastAsia="Times New Roman" w:hAnsiTheme="minorHAnsi" w:cstheme="minorHAnsi"/>
          <w:b/>
        </w:rPr>
        <w:t xml:space="preserve"> r.</w:t>
      </w:r>
    </w:p>
    <w:p w14:paraId="0780E4BF" w14:textId="77777777" w:rsidR="002D660F" w:rsidRDefault="002D660F" w:rsidP="002A2A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p w14:paraId="780D1AA1" w14:textId="77777777" w:rsidR="00D425E5" w:rsidRDefault="00D425E5" w:rsidP="00DF3D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</w:p>
    <w:tbl>
      <w:tblPr>
        <w:tblW w:w="950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14"/>
        <w:gridCol w:w="1843"/>
        <w:gridCol w:w="1842"/>
        <w:gridCol w:w="1699"/>
        <w:gridCol w:w="11"/>
      </w:tblGrid>
      <w:tr w:rsidR="009C1EBF" w:rsidRPr="009951FA" w14:paraId="4A4F16B4" w14:textId="77777777" w:rsidTr="00B373C7">
        <w:trPr>
          <w:trHeight w:val="290"/>
        </w:trPr>
        <w:tc>
          <w:tcPr>
            <w:tcW w:w="9509" w:type="dxa"/>
            <w:gridSpan w:val="5"/>
            <w:shd w:val="clear" w:color="auto" w:fill="E7E6E6" w:themeFill="background2"/>
            <w:vAlign w:val="center"/>
          </w:tcPr>
          <w:p w14:paraId="19617195" w14:textId="57617366" w:rsidR="009C1EBF" w:rsidRPr="00EA16AA" w:rsidRDefault="00732E48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01"/>
              </w:tabs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0E5A8B" wp14:editId="5AF9F2EE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52070</wp:posOffset>
                      </wp:positionV>
                      <wp:extent cx="160020" cy="152400"/>
                      <wp:effectExtent l="0" t="0" r="1143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C9ED5" id="Prostokąt 7" o:spid="_x0000_s1026" style="position:absolute;margin-left:278.25pt;margin-top:4.1pt;width:12.6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7YTlA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422503" wp14:editId="43CD365E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54610</wp:posOffset>
                      </wp:positionV>
                      <wp:extent cx="160020" cy="152400"/>
                      <wp:effectExtent l="0" t="0" r="1143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33964" id="Prostokąt 8" o:spid="_x0000_s1026" style="position:absolute;margin-left:345.6pt;margin-top:4.3pt;width:12.6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8ez/d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="009C1EBF"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                składam ofertę na:          </w:t>
            </w:r>
            <w:r w:rsidR="00B24AE8" w:rsidRPr="00EA16A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CZĘŚĆ</w:t>
            </w:r>
            <w:r w:rsidR="009264DA" w:rsidRPr="00EA16A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C1EBF" w:rsidRPr="00EA16A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  <w:r w:rsidR="009C1EBF"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TAK               </w:t>
            </w:r>
            <w:r w:rsidR="002A2A87"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</w:t>
            </w:r>
            <w:r w:rsidR="009C1EBF"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NIE</w:t>
            </w:r>
          </w:p>
        </w:tc>
      </w:tr>
      <w:tr w:rsidR="009C1EBF" w:rsidRPr="009951FA" w14:paraId="033D2DE3" w14:textId="77777777" w:rsidTr="00B373C7">
        <w:trPr>
          <w:gridAfter w:val="1"/>
          <w:wAfter w:w="11" w:type="dxa"/>
          <w:trHeight w:val="707"/>
        </w:trPr>
        <w:tc>
          <w:tcPr>
            <w:tcW w:w="4112" w:type="dxa"/>
            <w:shd w:val="clear" w:color="auto" w:fill="BFBFBF" w:themeFill="background1" w:themeFillShade="BF"/>
            <w:vAlign w:val="center"/>
          </w:tcPr>
          <w:p w14:paraId="4E9C0FB4" w14:textId="77777777" w:rsidR="009C1EBF" w:rsidRPr="00EA16AA" w:rsidRDefault="009C1EBF" w:rsidP="00A41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Przedmiot zamówienia</w:t>
            </w:r>
            <w:r w:rsidR="005905CE" w:rsidRPr="00EA16AA">
              <w:rPr>
                <w:rStyle w:val="Odwoanieprzypisudolnego"/>
                <w:rFonts w:asciiTheme="minorHAnsi" w:eastAsia="Times New Roman" w:hAnsiTheme="minorHAnsi" w:cstheme="minorHAnsi"/>
                <w:b/>
                <w:sz w:val="20"/>
                <w:szCs w:val="20"/>
              </w:rPr>
              <w:footnoteReference w:id="1"/>
            </w:r>
          </w:p>
          <w:p w14:paraId="0AF30B6B" w14:textId="3D93A627" w:rsidR="00FD133E" w:rsidRPr="00EA16AA" w:rsidRDefault="00776567" w:rsidP="00A41C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PREAPARATY BIAŁKOWE POCHODZENIA MLECZNEGO</w:t>
            </w:r>
          </w:p>
          <w:p w14:paraId="5726CC5C" w14:textId="1972C91F" w:rsidR="00FD133E" w:rsidRPr="00EA16AA" w:rsidRDefault="00FD133E" w:rsidP="00FD13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067ABE84" w14:textId="30EF83D8" w:rsidR="00981FCB" w:rsidRPr="00EA16AA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="00EA3E4D"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</w:t>
            </w:r>
            <w:r w:rsidR="002A2A87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waluta 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EA3E4D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FB34F0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)</w:t>
            </w:r>
            <w:r w:rsidR="002A2A87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*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DEB804E" w14:textId="23686BF8" w:rsidR="00981FCB" w:rsidRPr="00EA16AA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 (</w:t>
            </w:r>
            <w:r w:rsidR="002A2A87"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stawka </w:t>
            </w:r>
            <w:r w:rsidR="002A2A87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……..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FB34F0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EA3E4D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..</w:t>
            </w:r>
            <w:r w:rsidR="002E3A15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%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)</w:t>
            </w:r>
            <w:r w:rsidR="002A2A87"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</w:t>
            </w:r>
            <w:r w:rsidR="00CF3F0C"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EA60C93" w14:textId="3AF7BCD2" w:rsidR="00981FCB" w:rsidRPr="00EA16AA" w:rsidRDefault="009C1EBF" w:rsidP="00070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brutto 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</w:t>
            </w:r>
            <w:r w:rsidR="002A2A87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waluta</w:t>
            </w:r>
            <w:r w:rsidR="00EA3E4D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FB34F0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..</w:t>
            </w:r>
            <w:r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)</w:t>
            </w:r>
            <w:r w:rsidR="002A2A87" w:rsidRPr="008A1DEE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 </w:t>
            </w:r>
            <w:r w:rsidR="00CF3F0C"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*</w:t>
            </w:r>
          </w:p>
        </w:tc>
      </w:tr>
      <w:tr w:rsidR="009C1EBF" w:rsidRPr="004E17B4" w14:paraId="78B89817" w14:textId="77777777" w:rsidTr="00B373C7">
        <w:trPr>
          <w:gridAfter w:val="1"/>
          <w:wAfter w:w="11" w:type="dxa"/>
          <w:trHeight w:val="867"/>
        </w:trPr>
        <w:tc>
          <w:tcPr>
            <w:tcW w:w="4112" w:type="dxa"/>
            <w:vAlign w:val="center"/>
          </w:tcPr>
          <w:p w14:paraId="28D08AA0" w14:textId="25D5656E" w:rsidR="00776567" w:rsidRPr="00776567" w:rsidRDefault="002F701B" w:rsidP="00776567">
            <w:pPr>
              <w:spacing w:after="0" w:line="259" w:lineRule="auto"/>
              <w:ind w:left="31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EA16AA">
              <w:rPr>
                <w:b/>
                <w:bCs/>
                <w:sz w:val="20"/>
                <w:szCs w:val="20"/>
              </w:rPr>
              <w:t>I.</w:t>
            </w:r>
            <w:r w:rsidR="004E17B4" w:rsidRPr="00EA16AA">
              <w:rPr>
                <w:sz w:val="20"/>
                <w:szCs w:val="20"/>
              </w:rPr>
              <w:t xml:space="preserve"> </w:t>
            </w:r>
            <w:r w:rsidR="00776567" w:rsidRPr="00776567">
              <w:rPr>
                <w:rFonts w:asciiTheme="minorHAnsi" w:eastAsiaTheme="minorHAnsi" w:hAnsiTheme="minorHAnsi" w:cstheme="minorHAnsi"/>
              </w:rPr>
              <w:t xml:space="preserve"> </w:t>
            </w:r>
            <w:r w:rsidR="00776567" w:rsidRPr="002D660F">
              <w:rPr>
                <w:rFonts w:asciiTheme="minorHAnsi" w:eastAsiaTheme="minorHAnsi" w:hAnsiTheme="minorHAnsi" w:cstheme="minorHAnsi"/>
                <w:b/>
                <w:bCs/>
              </w:rPr>
              <w:t>Koncentrat białek serwatkowych</w:t>
            </w:r>
            <w:r w:rsidR="00776567" w:rsidRPr="00776567">
              <w:rPr>
                <w:rFonts w:asciiTheme="minorHAnsi" w:eastAsiaTheme="minorHAnsi" w:hAnsiTheme="minorHAnsi" w:cstheme="minorHAnsi"/>
              </w:rPr>
              <w:t xml:space="preserve"> WPC80 </w:t>
            </w:r>
            <w:proofErr w:type="spellStart"/>
            <w:r w:rsidR="00776567" w:rsidRPr="00776567">
              <w:rPr>
                <w:rFonts w:asciiTheme="minorHAnsi" w:eastAsiaTheme="minorHAnsi" w:hAnsiTheme="minorHAnsi" w:cstheme="minorHAnsi"/>
              </w:rPr>
              <w:t>instatnt</w:t>
            </w:r>
            <w:proofErr w:type="spellEnd"/>
            <w:r w:rsidR="00776567" w:rsidRPr="00776567">
              <w:rPr>
                <w:rFonts w:asciiTheme="minorHAnsi" w:eastAsiaTheme="minorHAnsi" w:hAnsiTheme="minorHAnsi" w:cstheme="minorHAnsi"/>
              </w:rPr>
              <w:t xml:space="preserve">, zawartość  białka ≥80%, opakowanie nie mniejsze niż 15 kg </w:t>
            </w:r>
            <w:r w:rsidR="002D660F">
              <w:rPr>
                <w:rFonts w:asciiTheme="minorHAnsi" w:eastAsiaTheme="minorHAnsi" w:hAnsiTheme="minorHAnsi" w:cstheme="minorHAnsi"/>
              </w:rPr>
              <w:br/>
            </w:r>
            <w:r w:rsidR="00776567" w:rsidRPr="00776567">
              <w:rPr>
                <w:rFonts w:asciiTheme="minorHAnsi" w:eastAsiaTheme="minorHAnsi" w:hAnsiTheme="minorHAnsi" w:cstheme="minorHAnsi"/>
              </w:rPr>
              <w:t xml:space="preserve">– </w:t>
            </w:r>
            <w:r w:rsidR="00776567" w:rsidRPr="00776567">
              <w:rPr>
                <w:rFonts w:asciiTheme="minorHAnsi" w:eastAsiaTheme="minorHAnsi" w:hAnsiTheme="minorHAnsi" w:cstheme="minorHAnsi"/>
                <w:b/>
                <w:bCs/>
              </w:rPr>
              <w:t>165 kg</w:t>
            </w:r>
          </w:p>
          <w:p w14:paraId="5D15FFB5" w14:textId="626105FE" w:rsidR="00070956" w:rsidRPr="00EA16AA" w:rsidRDefault="00070956" w:rsidP="00776567">
            <w:pPr>
              <w:spacing w:after="0" w:line="259" w:lineRule="auto"/>
              <w:ind w:left="31"/>
              <w:rPr>
                <w:rFonts w:asciiTheme="minorHAnsi" w:eastAsia="Times New Roman" w:hAnsiTheme="minorHAnsi" w:cstheme="minorHAnsi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</w:p>
        </w:tc>
        <w:tc>
          <w:tcPr>
            <w:tcW w:w="1843" w:type="dxa"/>
            <w:vAlign w:val="center"/>
          </w:tcPr>
          <w:p w14:paraId="2FFF9CF9" w14:textId="5CB2F1AB" w:rsidR="009C1EBF" w:rsidRPr="00EA16AA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35BB3E" w14:textId="770EFDEE" w:rsidR="009C1EBF" w:rsidRPr="00EA16AA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5D41F8" w14:textId="77777777" w:rsidR="009C1EBF" w:rsidRPr="00EA16AA" w:rsidRDefault="009C1EBF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76567" w:rsidRPr="004E17B4" w14:paraId="701BBF73" w14:textId="77777777" w:rsidTr="00B373C7">
        <w:trPr>
          <w:gridAfter w:val="1"/>
          <w:wAfter w:w="11" w:type="dxa"/>
          <w:trHeight w:val="867"/>
        </w:trPr>
        <w:tc>
          <w:tcPr>
            <w:tcW w:w="4112" w:type="dxa"/>
            <w:vAlign w:val="center"/>
          </w:tcPr>
          <w:p w14:paraId="7547109D" w14:textId="0ED00C92" w:rsidR="00776567" w:rsidRPr="00776567" w:rsidRDefault="00776567" w:rsidP="00776567">
            <w:pPr>
              <w:spacing w:after="0" w:line="259" w:lineRule="auto"/>
              <w:ind w:left="31"/>
              <w:rPr>
                <w:rFonts w:asciiTheme="minorHAnsi" w:eastAsiaTheme="minorHAnsi" w:hAnsiTheme="minorHAnsi" w:cstheme="minorHAnsi"/>
              </w:rPr>
            </w:pPr>
            <w:r w:rsidRPr="00776567">
              <w:rPr>
                <w:rFonts w:asciiTheme="minorHAnsi" w:eastAsiaTheme="minorHAnsi" w:hAnsiTheme="minorHAnsi" w:cstheme="minorHAnsi"/>
                <w:b/>
                <w:bCs/>
              </w:rPr>
              <w:t>II</w:t>
            </w:r>
            <w:r>
              <w:rPr>
                <w:rFonts w:asciiTheme="minorHAnsi" w:eastAsiaTheme="minorHAnsi" w:hAnsiTheme="minorHAnsi" w:cstheme="minorHAnsi"/>
              </w:rPr>
              <w:t xml:space="preserve">. </w:t>
            </w: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Mleko w proszku</w:t>
            </w:r>
            <w:r w:rsidRPr="00776567">
              <w:rPr>
                <w:rFonts w:asciiTheme="minorHAnsi" w:eastAsiaTheme="minorHAnsi" w:hAnsiTheme="minorHAnsi" w:cstheme="minorHAnsi"/>
              </w:rPr>
              <w:t xml:space="preserve">, zawartość  białka ≥30%; maksymalna zawartość tłuszczu 2%, opakowanie 15-20kg – </w:t>
            </w:r>
            <w:r w:rsidRPr="00776567">
              <w:rPr>
                <w:rFonts w:asciiTheme="minorHAnsi" w:eastAsiaTheme="minorHAnsi" w:hAnsiTheme="minorHAnsi" w:cstheme="minorHAnsi"/>
                <w:b/>
                <w:bCs/>
              </w:rPr>
              <w:t>300 kg</w:t>
            </w:r>
          </w:p>
          <w:p w14:paraId="5B452AA0" w14:textId="77777777" w:rsidR="00776567" w:rsidRPr="00EA16AA" w:rsidRDefault="00776567" w:rsidP="00776567">
            <w:pPr>
              <w:spacing w:after="0" w:line="259" w:lineRule="auto"/>
              <w:ind w:left="3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78126FA" w14:textId="77777777" w:rsidR="00776567" w:rsidRPr="00EA16AA" w:rsidRDefault="00776567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0C0F90D" w14:textId="77777777" w:rsidR="00776567" w:rsidRPr="00EA16AA" w:rsidRDefault="00776567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1F0BFE" w14:textId="77777777" w:rsidR="00776567" w:rsidRPr="00EA16AA" w:rsidRDefault="00776567" w:rsidP="00E64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A3A58" w:rsidRPr="00D83923" w14:paraId="37C0B047" w14:textId="77777777" w:rsidTr="00B373C7">
        <w:trPr>
          <w:gridAfter w:val="1"/>
          <w:wAfter w:w="11" w:type="dxa"/>
          <w:trHeight w:val="699"/>
        </w:trPr>
        <w:tc>
          <w:tcPr>
            <w:tcW w:w="4112" w:type="dxa"/>
            <w:vAlign w:val="center"/>
          </w:tcPr>
          <w:p w14:paraId="67AED940" w14:textId="69A914B6" w:rsidR="001A3A58" w:rsidRPr="00D73859" w:rsidRDefault="001A3A58" w:rsidP="00D73859">
            <w:pPr>
              <w:spacing w:after="160" w:line="259" w:lineRule="auto"/>
              <w:ind w:right="76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  <w14:ligatures w14:val="standardContextual"/>
              </w:rPr>
            </w:pPr>
            <w:r w:rsidRPr="00D73859"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  <w14:ligatures w14:val="standardContextual"/>
              </w:rPr>
              <w:t>Łączna wartość:  I + II</w:t>
            </w:r>
          </w:p>
          <w:p w14:paraId="568A1D3C" w14:textId="5E7F0318" w:rsidR="002D660F" w:rsidRPr="00EA16AA" w:rsidRDefault="002D660F" w:rsidP="00DF3D2D">
            <w:pPr>
              <w:spacing w:after="160" w:line="259" w:lineRule="auto"/>
              <w:ind w:right="76"/>
              <w:rPr>
                <w:rFonts w:asciiTheme="minorHAnsi" w:eastAsia="Times New Roman" w:hAnsiTheme="minorHAnsi" w:cstheme="minorHAnsi"/>
                <w:b/>
                <w:bCs/>
                <w:kern w:val="2"/>
                <w:sz w:val="20"/>
                <w:szCs w:val="20"/>
                <w:lang w:eastAsia="pl-PL"/>
                <w14:ligatures w14:val="standardContextual"/>
              </w:rPr>
            </w:pPr>
          </w:p>
        </w:tc>
        <w:tc>
          <w:tcPr>
            <w:tcW w:w="1843" w:type="dxa"/>
            <w:vAlign w:val="center"/>
          </w:tcPr>
          <w:p w14:paraId="0B905853" w14:textId="77777777" w:rsidR="001A3A58" w:rsidRPr="00EA16AA" w:rsidRDefault="001A3A58" w:rsidP="00D83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990D3E" w14:textId="77777777" w:rsidR="001A3A58" w:rsidRPr="00EA16AA" w:rsidRDefault="001A3A58" w:rsidP="00845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9DD9FD" w14:textId="77777777" w:rsidR="001A3A58" w:rsidRPr="00EA16AA" w:rsidRDefault="001A3A58" w:rsidP="00845A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3737" w:rsidRPr="009951FA" w14:paraId="7F748547" w14:textId="77777777" w:rsidTr="00B373C7">
        <w:trPr>
          <w:trHeight w:val="554"/>
        </w:trPr>
        <w:tc>
          <w:tcPr>
            <w:tcW w:w="9509" w:type="dxa"/>
            <w:gridSpan w:val="5"/>
            <w:shd w:val="clear" w:color="auto" w:fill="E7E6E6" w:themeFill="background2"/>
            <w:vAlign w:val="center"/>
          </w:tcPr>
          <w:p w14:paraId="2AC91698" w14:textId="1DE05CC9" w:rsidR="00253737" w:rsidRPr="009951FA" w:rsidRDefault="00253737" w:rsidP="00306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E7E6E6"/>
              <w:tabs>
                <w:tab w:val="left" w:pos="2165"/>
              </w:tabs>
              <w:rPr>
                <w:rFonts w:asciiTheme="minorHAnsi" w:eastAsia="Times New Roman" w:hAnsiTheme="minorHAnsi" w:cstheme="minorHAnsi"/>
                <w:color w:val="000000"/>
              </w:rPr>
            </w:pPr>
            <w:r w:rsidRPr="009951FA">
              <w:rPr>
                <w:rFonts w:asciiTheme="minorHAnsi" w:hAnsiTheme="minorHAnsi" w:cstheme="minorHAnsi"/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2D72D9" wp14:editId="029BE9DE">
                      <wp:simplePos x="0" y="0"/>
                      <wp:positionH relativeFrom="column">
                        <wp:posOffset>4234815</wp:posOffset>
                      </wp:positionH>
                      <wp:positionV relativeFrom="paragraph">
                        <wp:posOffset>38100</wp:posOffset>
                      </wp:positionV>
                      <wp:extent cx="160020" cy="152400"/>
                      <wp:effectExtent l="0" t="0" r="11430" b="19050"/>
                      <wp:wrapNone/>
                      <wp:docPr id="1398421461" name="Prostokąt 1398421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983A0" id="Prostokąt 1398421461" o:spid="_x0000_s1026" style="position:absolute;margin-left:333.45pt;margin-top:3pt;width:12.6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APnOmS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9951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67A704" wp14:editId="4D7F153A">
                      <wp:simplePos x="0" y="0"/>
                      <wp:positionH relativeFrom="column">
                        <wp:posOffset>3590925</wp:posOffset>
                      </wp:positionH>
                      <wp:positionV relativeFrom="paragraph">
                        <wp:posOffset>50800</wp:posOffset>
                      </wp:positionV>
                      <wp:extent cx="160020" cy="152400"/>
                      <wp:effectExtent l="0" t="0" r="11430" b="19050"/>
                      <wp:wrapNone/>
                      <wp:docPr id="857242543" name="Prostokąt 857242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EE21E" id="Prostokąt 857242543" o:spid="_x0000_s1026" style="position:absolute;margin-left:282.75pt;margin-top:4pt;width:12.6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9P8Cn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53737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            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składam ofertę 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: </w:t>
            </w:r>
            <w:r w:rsidRPr="007E309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 </w:t>
            </w:r>
            <w:r w:rsidR="00137B21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2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  TAK             </w:t>
            </w:r>
            <w:r w:rsidR="002A2A87">
              <w:rPr>
                <w:rFonts w:asciiTheme="minorHAnsi" w:eastAsia="Times New Roman" w:hAnsiTheme="minorHAnsi" w:cstheme="minorHAnsi"/>
                <w:color w:val="000000"/>
              </w:rPr>
              <w:t xml:space="preserve">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NIE</w:t>
            </w:r>
          </w:p>
        </w:tc>
      </w:tr>
      <w:tr w:rsidR="00E37AF0" w:rsidRPr="009951FA" w14:paraId="53232AB7" w14:textId="77777777" w:rsidTr="00B373C7">
        <w:trPr>
          <w:gridAfter w:val="1"/>
          <w:wAfter w:w="11" w:type="dxa"/>
          <w:trHeight w:val="252"/>
        </w:trPr>
        <w:tc>
          <w:tcPr>
            <w:tcW w:w="4112" w:type="dxa"/>
            <w:shd w:val="clear" w:color="auto" w:fill="BFBFBF" w:themeFill="background1" w:themeFillShade="BF"/>
            <w:vAlign w:val="center"/>
          </w:tcPr>
          <w:p w14:paraId="6037BE7B" w14:textId="77777777" w:rsidR="00E37AF0" w:rsidRPr="00EA16AA" w:rsidRDefault="00E37AF0" w:rsidP="00E37AF0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  <w:r w:rsidRPr="00EA16A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</w:p>
          <w:p w14:paraId="342A009C" w14:textId="517B99DB" w:rsidR="00E37AF0" w:rsidRPr="00EA16AA" w:rsidRDefault="00776567" w:rsidP="00E37AF0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eastAsiaTheme="majorEastAsia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PREPARATY BIAŁKOWE POCHODZENIA ZWIERZĘCEGO</w:t>
            </w:r>
            <w:r w:rsidR="00485A85"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192FA240" w14:textId="77777777" w:rsidR="002A2A87" w:rsidRPr="00EA16AA" w:rsidRDefault="002A2A87" w:rsidP="0026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14:paraId="4E8F08E2" w14:textId="720212BF" w:rsidR="00E37AF0" w:rsidRPr="00EA16AA" w:rsidRDefault="002A2A87" w:rsidP="0026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 …</w:t>
            </w:r>
            <w:r w:rsidR="007B750B"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….)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8BE3ED9" w14:textId="42E782A1" w:rsidR="002A2A87" w:rsidRPr="00EA16AA" w:rsidRDefault="002A2A87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</w:t>
            </w:r>
          </w:p>
          <w:p w14:paraId="2982F27C" w14:textId="44E7DEE4" w:rsidR="00E37AF0" w:rsidRPr="00EA16AA" w:rsidRDefault="002A2A87" w:rsidP="002A2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(stawka …….….%)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DD302E6" w14:textId="6C2FFEF1" w:rsidR="00E37AF0" w:rsidRPr="00EA16AA" w:rsidRDefault="002A2A87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brutto 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(waluta…</w:t>
            </w:r>
            <w:r w:rsid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…) </w:t>
            </w:r>
          </w:p>
        </w:tc>
      </w:tr>
      <w:tr w:rsidR="00E37AF0" w:rsidRPr="009951FA" w14:paraId="377AAC36" w14:textId="77777777" w:rsidTr="00B373C7">
        <w:trPr>
          <w:gridAfter w:val="1"/>
          <w:wAfter w:w="11" w:type="dxa"/>
          <w:trHeight w:val="873"/>
        </w:trPr>
        <w:tc>
          <w:tcPr>
            <w:tcW w:w="4112" w:type="dxa"/>
            <w:vAlign w:val="center"/>
          </w:tcPr>
          <w:p w14:paraId="2DF901AC" w14:textId="34695882" w:rsidR="00E37AF0" w:rsidRPr="0094442D" w:rsidRDefault="002D660F" w:rsidP="0094442D">
            <w:pPr>
              <w:rPr>
                <w:rFonts w:asciiTheme="minorHAnsi" w:hAnsiTheme="minorHAnsi" w:cstheme="minorHAnsi"/>
              </w:rPr>
            </w:pP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B</w:t>
            </w:r>
            <w:r w:rsidR="0094442D" w:rsidRPr="002D660F">
              <w:rPr>
                <w:rFonts w:asciiTheme="minorHAnsi" w:eastAsiaTheme="minorHAnsi" w:hAnsiTheme="minorHAnsi" w:cstheme="minorHAnsi"/>
                <w:b/>
                <w:bCs/>
              </w:rPr>
              <w:t>iałko kolagenowe</w:t>
            </w:r>
            <w:r w:rsidR="0094442D" w:rsidRPr="00D16063">
              <w:rPr>
                <w:rFonts w:asciiTheme="minorHAnsi" w:eastAsiaTheme="minorHAnsi" w:hAnsiTheme="minorHAnsi" w:cstheme="minorHAnsi"/>
              </w:rPr>
              <w:t>, zawartość  białka ≥</w:t>
            </w:r>
            <w:r w:rsidR="0094442D" w:rsidRPr="00D16063">
              <w:rPr>
                <w:rFonts w:asciiTheme="minorHAnsi" w:hAnsiTheme="minorHAnsi" w:cstheme="minorHAnsi"/>
              </w:rPr>
              <w:t xml:space="preserve">92%, opakowania 15-25kg – </w:t>
            </w:r>
            <w:r w:rsidR="0094442D" w:rsidRPr="00D16063">
              <w:rPr>
                <w:rFonts w:asciiTheme="minorHAnsi" w:hAnsiTheme="minorHAnsi" w:cstheme="minorHAnsi"/>
                <w:b/>
                <w:bCs/>
              </w:rPr>
              <w:t>250 kg</w:t>
            </w:r>
          </w:p>
        </w:tc>
        <w:tc>
          <w:tcPr>
            <w:tcW w:w="1843" w:type="dxa"/>
            <w:vAlign w:val="center"/>
          </w:tcPr>
          <w:p w14:paraId="44C1E1F9" w14:textId="4AFFE7E5" w:rsidR="00E37AF0" w:rsidRPr="000E127B" w:rsidRDefault="003363F6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14:paraId="5D06FA07" w14:textId="77777777" w:rsidR="00E37AF0" w:rsidRPr="000E127B" w:rsidRDefault="00E37AF0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6FB2BFF2" w14:textId="77777777" w:rsidR="00E37AF0" w:rsidRPr="000E127B" w:rsidRDefault="00E37AF0" w:rsidP="00E37A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4442D" w:rsidRPr="00EA16AA" w14:paraId="4CFA0DB4" w14:textId="77777777" w:rsidTr="00FC646E">
        <w:trPr>
          <w:trHeight w:val="290"/>
        </w:trPr>
        <w:tc>
          <w:tcPr>
            <w:tcW w:w="9509" w:type="dxa"/>
            <w:gridSpan w:val="5"/>
            <w:shd w:val="clear" w:color="auto" w:fill="E7E6E6" w:themeFill="background2"/>
            <w:vAlign w:val="center"/>
          </w:tcPr>
          <w:p w14:paraId="7B1AC4BA" w14:textId="0C12936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01"/>
              </w:tabs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EA9000" wp14:editId="35A2F072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52070</wp:posOffset>
                      </wp:positionV>
                      <wp:extent cx="160020" cy="152400"/>
                      <wp:effectExtent l="0" t="0" r="11430" b="19050"/>
                      <wp:wrapNone/>
                      <wp:docPr id="1926543657" name="Prostokąt 1926543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86DE0" id="Prostokąt 1926543657" o:spid="_x0000_s1026" style="position:absolute;margin-left:278.25pt;margin-top:4.1pt;width:12.6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7YTlA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EF11D7" wp14:editId="5C8C496F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54610</wp:posOffset>
                      </wp:positionV>
                      <wp:extent cx="160020" cy="152400"/>
                      <wp:effectExtent l="0" t="0" r="11430" b="19050"/>
                      <wp:wrapNone/>
                      <wp:docPr id="795827893" name="Prostokąt 7958278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98668" id="Prostokąt 795827893" o:spid="_x0000_s1026" style="position:absolute;margin-left:345.6pt;margin-top:4.3pt;width:12.6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8ez/d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                składam ofertę na:          </w:t>
            </w:r>
            <w:r w:rsidRPr="00EA16A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 xml:space="preserve">CZĘŚĆ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  <w:r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TAK                       NIE</w:t>
            </w:r>
          </w:p>
        </w:tc>
      </w:tr>
      <w:tr w:rsidR="0094442D" w:rsidRPr="00EA16AA" w14:paraId="25C4900F" w14:textId="77777777" w:rsidTr="00FC646E">
        <w:trPr>
          <w:gridAfter w:val="1"/>
          <w:wAfter w:w="11" w:type="dxa"/>
          <w:trHeight w:val="707"/>
        </w:trPr>
        <w:tc>
          <w:tcPr>
            <w:tcW w:w="4112" w:type="dxa"/>
            <w:shd w:val="clear" w:color="auto" w:fill="BFBFBF" w:themeFill="background1" w:themeFillShade="BF"/>
            <w:vAlign w:val="center"/>
          </w:tcPr>
          <w:p w14:paraId="2FEC8F3A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Przedmiot zamówienia</w:t>
            </w:r>
            <w:r w:rsidRPr="00EA16AA">
              <w:rPr>
                <w:rStyle w:val="Odwoanieprzypisudolnego"/>
                <w:rFonts w:asciiTheme="minorHAnsi" w:eastAsia="Times New Roman" w:hAnsiTheme="minorHAnsi" w:cstheme="minorHAnsi"/>
                <w:b/>
                <w:sz w:val="20"/>
                <w:szCs w:val="20"/>
              </w:rPr>
              <w:footnoteReference w:id="3"/>
            </w:r>
          </w:p>
          <w:p w14:paraId="213F7FEF" w14:textId="3F44C573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PREAPARATY BIAŁKOWE POCHODZENIA OWADZIEGO</w:t>
            </w:r>
          </w:p>
          <w:p w14:paraId="1C1BC1D4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6FE798DC" w14:textId="2533BAF0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(waluta </w:t>
            </w:r>
            <w:r w:rsid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..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…….)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22E02EA1" w14:textId="65741B34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VAT (stawka 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……..……..%)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D698FF6" w14:textId="64E48A8D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brutto 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(waluta…</w:t>
            </w:r>
            <w:r w:rsid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..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.…) </w:t>
            </w:r>
          </w:p>
        </w:tc>
      </w:tr>
      <w:tr w:rsidR="0094442D" w:rsidRPr="00EA16AA" w14:paraId="6CA9EAA8" w14:textId="77777777" w:rsidTr="00FC646E">
        <w:trPr>
          <w:gridAfter w:val="1"/>
          <w:wAfter w:w="11" w:type="dxa"/>
          <w:trHeight w:val="867"/>
        </w:trPr>
        <w:tc>
          <w:tcPr>
            <w:tcW w:w="4112" w:type="dxa"/>
            <w:vAlign w:val="center"/>
          </w:tcPr>
          <w:p w14:paraId="7C8BFC58" w14:textId="552BED17" w:rsidR="0094442D" w:rsidRPr="0094442D" w:rsidRDefault="002D660F" w:rsidP="00BC4AFD">
            <w:pPr>
              <w:spacing w:after="160" w:line="259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B</w:t>
            </w:r>
            <w:r w:rsidR="0094442D" w:rsidRPr="002D660F">
              <w:rPr>
                <w:rFonts w:asciiTheme="minorHAnsi" w:eastAsiaTheme="minorHAnsi" w:hAnsiTheme="minorHAnsi" w:cstheme="minorHAnsi"/>
                <w:b/>
                <w:bCs/>
              </w:rPr>
              <w:t>iałko z larw owadów</w:t>
            </w:r>
            <w:r w:rsidR="0094442D" w:rsidRPr="0094442D">
              <w:rPr>
                <w:rFonts w:asciiTheme="minorHAnsi" w:eastAsiaTheme="minorHAnsi" w:hAnsiTheme="minorHAnsi" w:cstheme="minorHAnsi"/>
              </w:rPr>
              <w:t>, zawartość  białka ≥</w:t>
            </w:r>
            <w:r w:rsidR="0094442D" w:rsidRPr="0094442D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50%, maksymalna zawartość tłuszczu 14%, opakowanie 25kg – </w:t>
            </w:r>
            <w:r w:rsidR="0094442D" w:rsidRPr="0094442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300 kg</w:t>
            </w:r>
          </w:p>
          <w:p w14:paraId="5F73F5A5" w14:textId="5AB0E0C8" w:rsidR="0094442D" w:rsidRPr="00EA16AA" w:rsidRDefault="0094442D" w:rsidP="0094442D">
            <w:pPr>
              <w:spacing w:after="0" w:line="259" w:lineRule="auto"/>
              <w:ind w:left="31"/>
              <w:rPr>
                <w:rFonts w:asciiTheme="minorHAnsi" w:eastAsia="Times New Roman" w:hAnsiTheme="minorHAnsi" w:cstheme="minorHAnsi"/>
                <w:bCs/>
                <w:color w:val="000000"/>
                <w:kern w:val="2"/>
                <w:sz w:val="20"/>
                <w:szCs w:val="20"/>
                <w:lang w:eastAsia="pl-PL"/>
                <w14:ligatures w14:val="standardContextual"/>
              </w:rPr>
            </w:pPr>
          </w:p>
        </w:tc>
        <w:tc>
          <w:tcPr>
            <w:tcW w:w="1843" w:type="dxa"/>
            <w:vAlign w:val="center"/>
          </w:tcPr>
          <w:p w14:paraId="7EA39FDE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63906A6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C10A03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4442D" w:rsidRPr="009951FA" w14:paraId="5DD664EC" w14:textId="77777777" w:rsidTr="00FC646E">
        <w:trPr>
          <w:trHeight w:val="554"/>
        </w:trPr>
        <w:tc>
          <w:tcPr>
            <w:tcW w:w="9509" w:type="dxa"/>
            <w:gridSpan w:val="5"/>
            <w:shd w:val="clear" w:color="auto" w:fill="E7E6E6" w:themeFill="background2"/>
            <w:vAlign w:val="center"/>
          </w:tcPr>
          <w:p w14:paraId="07EE58EE" w14:textId="17303BA7" w:rsidR="0094442D" w:rsidRPr="009951F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E7E6E6"/>
              <w:tabs>
                <w:tab w:val="left" w:pos="2165"/>
              </w:tabs>
              <w:rPr>
                <w:rFonts w:asciiTheme="minorHAnsi" w:eastAsia="Times New Roman" w:hAnsiTheme="minorHAnsi" w:cstheme="minorHAnsi"/>
                <w:color w:val="000000"/>
              </w:rPr>
            </w:pPr>
            <w:r w:rsidRPr="009951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CEA097C" wp14:editId="097A8B94">
                      <wp:simplePos x="0" y="0"/>
                      <wp:positionH relativeFrom="column">
                        <wp:posOffset>4234815</wp:posOffset>
                      </wp:positionH>
                      <wp:positionV relativeFrom="paragraph">
                        <wp:posOffset>38100</wp:posOffset>
                      </wp:positionV>
                      <wp:extent cx="160020" cy="152400"/>
                      <wp:effectExtent l="0" t="0" r="11430" b="19050"/>
                      <wp:wrapNone/>
                      <wp:docPr id="1946565145" name="Prostokąt 1946565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354A0" id="Prostokąt 1946565145" o:spid="_x0000_s1026" style="position:absolute;margin-left:333.45pt;margin-top:3pt;width:12.6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APnOmS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9951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4962B7" wp14:editId="435CD7ED">
                      <wp:simplePos x="0" y="0"/>
                      <wp:positionH relativeFrom="column">
                        <wp:posOffset>3590925</wp:posOffset>
                      </wp:positionH>
                      <wp:positionV relativeFrom="paragraph">
                        <wp:posOffset>50800</wp:posOffset>
                      </wp:positionV>
                      <wp:extent cx="160020" cy="152400"/>
                      <wp:effectExtent l="0" t="0" r="11430" b="19050"/>
                      <wp:wrapNone/>
                      <wp:docPr id="506596143" name="Prostokąt 506596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989D4" id="Prostokąt 506596143" o:spid="_x0000_s1026" style="position:absolute;margin-left:282.75pt;margin-top:4pt;width:12.6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9P8Cn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253737">
              <w:rPr>
                <w:rFonts w:asciiTheme="minorHAnsi" w:eastAsia="Times New Roman" w:hAnsiTheme="minorHAnsi" w:cstheme="minorHAnsi"/>
                <w:color w:val="000000"/>
              </w:rPr>
              <w:t xml:space="preserve">                              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składam ofertę 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: </w:t>
            </w:r>
            <w:r w:rsidRPr="007E3098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4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 xml:space="preserve">               TAK            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   </w:t>
            </w:r>
            <w:r w:rsidRPr="009951FA">
              <w:rPr>
                <w:rFonts w:asciiTheme="minorHAnsi" w:eastAsia="Times New Roman" w:hAnsiTheme="minorHAnsi" w:cstheme="minorHAnsi"/>
                <w:color w:val="000000"/>
              </w:rPr>
              <w:t>NIE</w:t>
            </w:r>
          </w:p>
        </w:tc>
      </w:tr>
      <w:tr w:rsidR="0094442D" w:rsidRPr="00EA16AA" w14:paraId="717BFDF8" w14:textId="77777777" w:rsidTr="00FC646E">
        <w:trPr>
          <w:gridAfter w:val="1"/>
          <w:wAfter w:w="11" w:type="dxa"/>
          <w:trHeight w:val="252"/>
        </w:trPr>
        <w:tc>
          <w:tcPr>
            <w:tcW w:w="4112" w:type="dxa"/>
            <w:shd w:val="clear" w:color="auto" w:fill="BFBFBF" w:themeFill="background1" w:themeFillShade="BF"/>
            <w:vAlign w:val="center"/>
          </w:tcPr>
          <w:p w14:paraId="0DE80B95" w14:textId="77777777" w:rsidR="0094442D" w:rsidRPr="00EA16AA" w:rsidRDefault="0094442D" w:rsidP="00FC646E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  <w:r w:rsidRPr="00EA16A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4"/>
            </w:r>
          </w:p>
          <w:p w14:paraId="1A11166B" w14:textId="5862841E" w:rsidR="0094442D" w:rsidRPr="00EA16AA" w:rsidRDefault="002D660F" w:rsidP="00FC646E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eastAsiaTheme="majorEastAsia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HYDROLIZATY BIAŁEK POCHODZENIA ROŚLINNEGO</w:t>
            </w:r>
            <w:r w:rsidR="0094442D"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1C95BEB2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14:paraId="37C17281" w14:textId="595A4A2F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 …</w:t>
            </w:r>
            <w:r w:rsid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….)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br/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14:paraId="13528F6A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</w:t>
            </w:r>
          </w:p>
          <w:p w14:paraId="61549319" w14:textId="16A31FFC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(stawka …….….%)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49C0BC4" w14:textId="17C0EF45" w:rsidR="0094442D" w:rsidRPr="00EA16AA" w:rsidRDefault="0094442D" w:rsidP="007B7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brutto 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(waluta….…) </w:t>
            </w:r>
          </w:p>
        </w:tc>
      </w:tr>
      <w:tr w:rsidR="0094442D" w:rsidRPr="000E127B" w14:paraId="5EB5AEE6" w14:textId="77777777" w:rsidTr="00FC646E">
        <w:trPr>
          <w:gridAfter w:val="1"/>
          <w:wAfter w:w="11" w:type="dxa"/>
          <w:trHeight w:val="873"/>
        </w:trPr>
        <w:tc>
          <w:tcPr>
            <w:tcW w:w="4112" w:type="dxa"/>
            <w:vAlign w:val="center"/>
          </w:tcPr>
          <w:p w14:paraId="3CCB13E5" w14:textId="2975344C" w:rsidR="0094442D" w:rsidRPr="002D660F" w:rsidRDefault="002D660F" w:rsidP="00FC646E">
            <w:pPr>
              <w:rPr>
                <w:rFonts w:asciiTheme="minorHAnsi" w:eastAsiaTheme="minorHAnsi" w:hAnsiTheme="minorHAnsi" w:cstheme="minorHAnsi"/>
                <w:b/>
                <w:bCs/>
              </w:rPr>
            </w:pP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Hydrolizat białka sojowego</w:t>
            </w:r>
            <w:r w:rsidRPr="002D660F">
              <w:rPr>
                <w:rFonts w:asciiTheme="minorHAnsi" w:eastAsiaTheme="minorHAnsi" w:hAnsiTheme="minorHAnsi" w:cstheme="minorHAnsi"/>
              </w:rPr>
              <w:t>,</w:t>
            </w: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 xml:space="preserve"> </w:t>
            </w:r>
            <w:r w:rsidRPr="002D660F">
              <w:rPr>
                <w:rFonts w:asciiTheme="minorHAnsi" w:eastAsiaTheme="minorHAnsi" w:hAnsiTheme="minorHAnsi" w:cstheme="minorHAnsi"/>
              </w:rPr>
              <w:t xml:space="preserve">zawartość  białka ≥90%, opakowania 15-25kg – </w:t>
            </w: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250 kg</w:t>
            </w:r>
          </w:p>
        </w:tc>
        <w:tc>
          <w:tcPr>
            <w:tcW w:w="1843" w:type="dxa"/>
            <w:vAlign w:val="center"/>
          </w:tcPr>
          <w:p w14:paraId="55C71B52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14:paraId="526FFE8A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vAlign w:val="center"/>
          </w:tcPr>
          <w:p w14:paraId="2D84E799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4442D" w:rsidRPr="00EA16AA" w14:paraId="52DDEECF" w14:textId="77777777" w:rsidTr="00FC646E">
        <w:trPr>
          <w:trHeight w:val="290"/>
        </w:trPr>
        <w:tc>
          <w:tcPr>
            <w:tcW w:w="9509" w:type="dxa"/>
            <w:gridSpan w:val="5"/>
            <w:shd w:val="clear" w:color="auto" w:fill="E7E6E6" w:themeFill="background2"/>
            <w:vAlign w:val="center"/>
          </w:tcPr>
          <w:p w14:paraId="7B0390FB" w14:textId="3F7B4745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01"/>
              </w:tabs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71F5E55" wp14:editId="7972A244">
                      <wp:simplePos x="0" y="0"/>
                      <wp:positionH relativeFrom="column">
                        <wp:posOffset>3533775</wp:posOffset>
                      </wp:positionH>
                      <wp:positionV relativeFrom="paragraph">
                        <wp:posOffset>52070</wp:posOffset>
                      </wp:positionV>
                      <wp:extent cx="160020" cy="152400"/>
                      <wp:effectExtent l="0" t="0" r="11430" b="19050"/>
                      <wp:wrapNone/>
                      <wp:docPr id="156949765" name="Prostokąt 156949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695A4" id="Prostokąt 156949765" o:spid="_x0000_s1026" style="position:absolute;margin-left:278.25pt;margin-top:4.1pt;width:12.6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7YTlA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EA16AA">
              <w:rPr>
                <w:rFonts w:asciiTheme="minorHAnsi" w:hAnsiTheme="minorHAnsi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C7FE2B" wp14:editId="3C6E8E04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54610</wp:posOffset>
                      </wp:positionV>
                      <wp:extent cx="160020" cy="152400"/>
                      <wp:effectExtent l="0" t="0" r="11430" b="19050"/>
                      <wp:wrapNone/>
                      <wp:docPr id="1442118227" name="Prostokąt 1442118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ECABA" id="Prostokąt 1442118227" o:spid="_x0000_s1026" style="position:absolute;margin-left:345.6pt;margin-top:4.3pt;width:12.6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" filled="f" strokecolor="#002060" strokeweight="1pt">
                      <v:path arrowok="t"/>
                    </v:rect>
                  </w:pict>
                </mc:Fallback>
              </mc:AlternateContent>
            </w:r>
            <w:r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                składam ofertę na:          </w:t>
            </w:r>
            <w:r w:rsidRPr="00056CA9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CZĘŚĆ </w:t>
            </w:r>
            <w:r w:rsidR="009326B8" w:rsidRPr="00056CA9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5</w:t>
            </w:r>
            <w:r w:rsidRPr="00EA16A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                  TAK                       NIE</w:t>
            </w:r>
          </w:p>
        </w:tc>
      </w:tr>
      <w:tr w:rsidR="0094442D" w:rsidRPr="00EA16AA" w14:paraId="7C6D6048" w14:textId="77777777" w:rsidTr="0094442D">
        <w:trPr>
          <w:trHeight w:val="252"/>
        </w:trPr>
        <w:tc>
          <w:tcPr>
            <w:tcW w:w="4117" w:type="dxa"/>
            <w:shd w:val="clear" w:color="auto" w:fill="BFBFBF" w:themeFill="background1" w:themeFillShade="BF"/>
            <w:vAlign w:val="center"/>
          </w:tcPr>
          <w:p w14:paraId="0EF7893B" w14:textId="268AF63A" w:rsidR="0094442D" w:rsidRPr="00EA16AA" w:rsidRDefault="0094442D" w:rsidP="00FC646E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>rzedmiot zamówienia</w:t>
            </w:r>
            <w:r w:rsidRPr="00EA16AA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5"/>
            </w:r>
          </w:p>
          <w:p w14:paraId="49584D23" w14:textId="1514B7E1" w:rsidR="0094442D" w:rsidRPr="00EA16AA" w:rsidRDefault="0094442D" w:rsidP="00FC646E">
            <w:pPr>
              <w:pStyle w:val="pf0"/>
              <w:tabs>
                <w:tab w:val="left" w:pos="889"/>
              </w:tabs>
              <w:spacing w:before="0" w:beforeAutospacing="0" w:after="0" w:afterAutospacing="0" w:line="276" w:lineRule="auto"/>
              <w:ind w:left="-104"/>
              <w:jc w:val="center"/>
              <w:rPr>
                <w:rFonts w:asciiTheme="minorHAnsi" w:eastAsiaTheme="majorEastAsia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HYDROLIZATY </w:t>
            </w:r>
            <w:r w:rsidR="009326B8">
              <w:rPr>
                <w:rFonts w:asciiTheme="minorHAnsi" w:hAnsiTheme="minorHAnsi" w:cstheme="minorHAnsi"/>
                <w:b/>
                <w:sz w:val="20"/>
                <w:szCs w:val="20"/>
              </w:rPr>
              <w:t>BIAŁEK POC</w:t>
            </w:r>
            <w:r w:rsidR="002D660F">
              <w:rPr>
                <w:rFonts w:asciiTheme="minorHAnsi" w:hAnsiTheme="minorHAnsi" w:cstheme="minorHAnsi"/>
                <w:b/>
                <w:sz w:val="20"/>
                <w:szCs w:val="20"/>
              </w:rPr>
              <w:t>HODZENIA</w:t>
            </w:r>
            <w:r w:rsidR="009326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DROŻDŻOWEGO</w:t>
            </w:r>
            <w:r w:rsidRPr="00EA16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shd w:val="clear" w:color="auto" w:fill="BFBFBF" w:themeFill="background1" w:themeFillShade="BF"/>
            <w:vAlign w:val="center"/>
          </w:tcPr>
          <w:p w14:paraId="5B94141A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14:paraId="5AD401DC" w14:textId="50D4F4E6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netto </w:t>
            </w: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 …….)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br/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12583BA7" w14:textId="77777777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VAT</w:t>
            </w:r>
          </w:p>
          <w:p w14:paraId="5DF52A44" w14:textId="14C40BE0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(stawka …….….%) </w:t>
            </w:r>
          </w:p>
        </w:tc>
        <w:tc>
          <w:tcPr>
            <w:tcW w:w="1703" w:type="dxa"/>
            <w:gridSpan w:val="2"/>
            <w:shd w:val="clear" w:color="auto" w:fill="BFBFBF" w:themeFill="background1" w:themeFillShade="BF"/>
            <w:vAlign w:val="center"/>
          </w:tcPr>
          <w:p w14:paraId="2163602D" w14:textId="5FA7F13F" w:rsidR="0094442D" w:rsidRPr="00EA16AA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A16AA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brutto 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(waluta</w:t>
            </w:r>
            <w:r w:rsid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>.</w:t>
            </w:r>
            <w:r w:rsidRPr="007B750B">
              <w:rPr>
                <w:rFonts w:asciiTheme="minorHAnsi" w:eastAsia="Times New Roman" w:hAnsiTheme="minorHAnsi" w:cstheme="minorHAnsi"/>
                <w:b/>
                <w:color w:val="EE0000"/>
                <w:sz w:val="20"/>
                <w:szCs w:val="20"/>
              </w:rPr>
              <w:t xml:space="preserve">….…) </w:t>
            </w:r>
          </w:p>
        </w:tc>
      </w:tr>
      <w:tr w:rsidR="0094442D" w:rsidRPr="000E127B" w14:paraId="1F766A91" w14:textId="77777777" w:rsidTr="0094442D">
        <w:trPr>
          <w:trHeight w:val="873"/>
        </w:trPr>
        <w:tc>
          <w:tcPr>
            <w:tcW w:w="4117" w:type="dxa"/>
            <w:vAlign w:val="center"/>
          </w:tcPr>
          <w:p w14:paraId="0931163F" w14:textId="4012FF13" w:rsidR="009326B8" w:rsidRPr="009326B8" w:rsidRDefault="002D660F" w:rsidP="009326B8">
            <w:pPr>
              <w:spacing w:after="14" w:line="271" w:lineRule="auto"/>
              <w:ind w:right="76" w:hanging="10"/>
              <w:rPr>
                <w:rFonts w:asciiTheme="minorHAnsi" w:eastAsiaTheme="minorHAnsi" w:hAnsiTheme="minorHAnsi" w:cstheme="minorHAnsi"/>
              </w:rPr>
            </w:pPr>
            <w:r w:rsidRPr="002D660F">
              <w:rPr>
                <w:rFonts w:asciiTheme="minorHAnsi" w:eastAsiaTheme="minorHAnsi" w:hAnsiTheme="minorHAnsi" w:cstheme="minorHAnsi"/>
                <w:b/>
                <w:bCs/>
              </w:rPr>
              <w:t>W</w:t>
            </w:r>
            <w:r w:rsidR="009326B8" w:rsidRPr="002D660F">
              <w:rPr>
                <w:rFonts w:asciiTheme="minorHAnsi" w:eastAsiaTheme="minorHAnsi" w:hAnsiTheme="minorHAnsi" w:cstheme="minorHAnsi"/>
                <w:b/>
                <w:bCs/>
              </w:rPr>
              <w:t>yciąg drożdżowy</w:t>
            </w:r>
            <w:r w:rsidR="009326B8" w:rsidRPr="009326B8">
              <w:rPr>
                <w:rFonts w:asciiTheme="minorHAnsi" w:eastAsiaTheme="minorHAnsi" w:hAnsiTheme="minorHAnsi" w:cstheme="minorHAnsi"/>
              </w:rPr>
              <w:t xml:space="preserve"> niesolony, zawartość  białka ≥65%,  maksymalna zawartość soli  1,5%, opakowanie nie mniejsze niż 20 kg – </w:t>
            </w:r>
            <w:r w:rsidR="009326B8" w:rsidRPr="009326B8">
              <w:rPr>
                <w:rFonts w:asciiTheme="minorHAnsi" w:eastAsiaTheme="minorHAnsi" w:hAnsiTheme="minorHAnsi" w:cstheme="minorHAnsi"/>
                <w:b/>
                <w:bCs/>
              </w:rPr>
              <w:t>500 kg</w:t>
            </w:r>
          </w:p>
          <w:p w14:paraId="0B13A45E" w14:textId="66EA83B2" w:rsidR="0094442D" w:rsidRPr="0094442D" w:rsidRDefault="0094442D" w:rsidP="00FC646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5" w:type="dxa"/>
            <w:vAlign w:val="center"/>
          </w:tcPr>
          <w:p w14:paraId="0B956785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  </w:t>
            </w:r>
          </w:p>
        </w:tc>
        <w:tc>
          <w:tcPr>
            <w:tcW w:w="1844" w:type="dxa"/>
            <w:vAlign w:val="center"/>
          </w:tcPr>
          <w:p w14:paraId="7DB103B9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3" w:type="dxa"/>
            <w:gridSpan w:val="2"/>
            <w:vAlign w:val="center"/>
          </w:tcPr>
          <w:p w14:paraId="0AE8C912" w14:textId="77777777" w:rsidR="0094442D" w:rsidRPr="000E127B" w:rsidRDefault="0094442D" w:rsidP="00FC6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F1CD20E" w14:textId="77777777" w:rsidR="0094442D" w:rsidRDefault="0094442D" w:rsidP="008D1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2812FA58" w14:textId="77777777" w:rsidR="0094442D" w:rsidRDefault="0094442D" w:rsidP="008D1E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5D7D5C45" w14:textId="77DE4745" w:rsidR="00B806E3" w:rsidRPr="006E5B1D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6E5B1D">
        <w:rPr>
          <w:rFonts w:asciiTheme="minorHAnsi" w:eastAsia="Times New Roman" w:hAnsiTheme="minorHAnsi" w:cstheme="minorHAnsi"/>
          <w:color w:val="000000"/>
        </w:rPr>
        <w:t xml:space="preserve">Proszę w tabeli powyżej </w:t>
      </w:r>
      <w:r w:rsidRPr="006E5B1D">
        <w:rPr>
          <w:rFonts w:asciiTheme="minorHAnsi" w:eastAsia="Times New Roman" w:hAnsiTheme="minorHAnsi" w:cstheme="minorHAnsi"/>
          <w:b/>
          <w:color w:val="000000"/>
        </w:rPr>
        <w:t>wskazać walutę</w:t>
      </w:r>
      <w:r w:rsidRPr="006E5B1D">
        <w:rPr>
          <w:rFonts w:asciiTheme="minorHAnsi" w:eastAsia="Times New Roman" w:hAnsiTheme="minorHAnsi" w:cstheme="minorHAnsi"/>
          <w:color w:val="000000"/>
        </w:rPr>
        <w:t xml:space="preserve"> oferowanej przez </w:t>
      </w:r>
      <w:r w:rsidR="00A12750" w:rsidRPr="006E5B1D">
        <w:rPr>
          <w:rFonts w:asciiTheme="minorHAnsi" w:eastAsia="Times New Roman" w:hAnsiTheme="minorHAnsi" w:cstheme="minorHAnsi"/>
          <w:color w:val="000000"/>
        </w:rPr>
        <w:t xml:space="preserve">Oferenta </w:t>
      </w:r>
      <w:r w:rsidRPr="006E5B1D">
        <w:rPr>
          <w:rFonts w:asciiTheme="minorHAnsi" w:eastAsia="Times New Roman" w:hAnsiTheme="minorHAnsi" w:cstheme="minorHAnsi"/>
          <w:color w:val="000000"/>
        </w:rPr>
        <w:t>ceny oraz przyjętą stawkę podatku VAT.</w:t>
      </w:r>
    </w:p>
    <w:p w14:paraId="36C3A4E3" w14:textId="77777777" w:rsidR="00EA3E4D" w:rsidRPr="006E5B1D" w:rsidRDefault="00EA3E4D" w:rsidP="00137B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color w:val="000000"/>
        </w:rPr>
      </w:pPr>
    </w:p>
    <w:p w14:paraId="5B704071" w14:textId="77777777" w:rsidR="002D660F" w:rsidRPr="007B750B" w:rsidRDefault="002D660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75532F60" w14:textId="33D05C43" w:rsidR="00B806E3" w:rsidRPr="007B750B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7B750B">
        <w:rPr>
          <w:rFonts w:asciiTheme="minorHAnsi" w:eastAsia="Times New Roman" w:hAnsiTheme="minorHAnsi" w:cstheme="minorHAnsi"/>
          <w:color w:val="000000"/>
        </w:rPr>
        <w:t>W sytuacji, gdy cena podana w ofercie wyrażona zostanie w innej walucie niż PLN, Zamawiający w celu dokonania oceny oferty i przeliczania jej na PLN zastosuje kurs średni NBP notowany w dniu wszczęcia postępowania.</w:t>
      </w:r>
    </w:p>
    <w:p w14:paraId="4F9CADD7" w14:textId="77777777" w:rsidR="00426783" w:rsidRPr="007B750B" w:rsidRDefault="00426783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679C585A" w14:textId="0148A083" w:rsidR="0028523A" w:rsidRPr="007B750B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7B750B">
        <w:rPr>
          <w:rFonts w:asciiTheme="minorHAnsi" w:eastAsia="Times New Roman" w:hAnsiTheme="minorHAnsi" w:cstheme="minorHAnsi"/>
          <w:color w:val="000000"/>
        </w:rPr>
        <w:t xml:space="preserve">Deklarujemy związanie ofertą: 30 dni licząc od daty upływu terminu składania ofert, o którym mowa w pkt. </w:t>
      </w:r>
      <w:r w:rsidR="005905CE" w:rsidRPr="007B750B">
        <w:rPr>
          <w:rFonts w:asciiTheme="minorHAnsi" w:eastAsia="Times New Roman" w:hAnsiTheme="minorHAnsi" w:cstheme="minorHAnsi"/>
        </w:rPr>
        <w:t>X</w:t>
      </w:r>
      <w:r w:rsidRPr="007B750B">
        <w:rPr>
          <w:rFonts w:asciiTheme="minorHAnsi" w:eastAsia="Times New Roman" w:hAnsiTheme="minorHAnsi" w:cstheme="minorHAnsi"/>
        </w:rPr>
        <w:t xml:space="preserve"> zapytan</w:t>
      </w:r>
      <w:r w:rsidRPr="007B750B">
        <w:rPr>
          <w:rFonts w:asciiTheme="minorHAnsi" w:eastAsia="Times New Roman" w:hAnsiTheme="minorHAnsi" w:cstheme="minorHAnsi"/>
          <w:color w:val="000000"/>
        </w:rPr>
        <w:t>ia ofertowego.</w:t>
      </w:r>
    </w:p>
    <w:p w14:paraId="37C39A0C" w14:textId="77777777" w:rsidR="00EA3E4D" w:rsidRPr="007B750B" w:rsidRDefault="00EA3E4D" w:rsidP="00CF3F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4BA06BFF" w14:textId="666A5E68" w:rsidR="001743EA" w:rsidRPr="007B750B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b/>
          <w:bCs/>
          <w:color w:val="000000"/>
        </w:rPr>
      </w:pPr>
      <w:r w:rsidRPr="007B750B">
        <w:rPr>
          <w:rFonts w:asciiTheme="minorHAnsi" w:eastAsia="Times New Roman" w:hAnsiTheme="minorHAnsi" w:cstheme="minorHAnsi"/>
          <w:b/>
          <w:bCs/>
          <w:color w:val="000000"/>
        </w:rPr>
        <w:t>Oświadczam</w:t>
      </w:r>
      <w:r w:rsidR="00464310" w:rsidRPr="007B750B">
        <w:rPr>
          <w:rFonts w:asciiTheme="minorHAnsi" w:eastAsia="Times New Roman" w:hAnsiTheme="minorHAnsi" w:cstheme="minorHAnsi"/>
          <w:b/>
          <w:bCs/>
          <w:color w:val="000000"/>
        </w:rPr>
        <w:t>(y)</w:t>
      </w:r>
      <w:r w:rsidRPr="007B750B">
        <w:rPr>
          <w:rFonts w:asciiTheme="minorHAnsi" w:eastAsia="Times New Roman" w:hAnsiTheme="minorHAnsi" w:cstheme="minorHAnsi"/>
          <w:b/>
          <w:bCs/>
          <w:color w:val="000000"/>
        </w:rPr>
        <w:t xml:space="preserve">, że zapoznaliśmy się ze specyfikacją </w:t>
      </w:r>
      <w:r w:rsidR="00290B6B" w:rsidRPr="007B750B">
        <w:rPr>
          <w:rFonts w:asciiTheme="minorHAnsi" w:eastAsia="Times New Roman" w:hAnsiTheme="minorHAnsi" w:cstheme="minorHAnsi"/>
          <w:b/>
          <w:bCs/>
          <w:color w:val="000000"/>
        </w:rPr>
        <w:t xml:space="preserve">techniczną </w:t>
      </w:r>
      <w:r w:rsidRPr="007B750B">
        <w:rPr>
          <w:rFonts w:asciiTheme="minorHAnsi" w:eastAsia="Times New Roman" w:hAnsiTheme="minorHAnsi" w:cstheme="minorHAnsi"/>
          <w:b/>
          <w:bCs/>
          <w:color w:val="000000"/>
        </w:rPr>
        <w:t>przedmiotu zamówienia i nie wnosimy do niej żadnych zastrzeżeń oraz zdobyliśmy wszystkie konieczne informacje do złożenia oferty.</w:t>
      </w:r>
    </w:p>
    <w:p w14:paraId="207C01D9" w14:textId="77777777" w:rsidR="00B806E3" w:rsidRPr="007B750B" w:rsidRDefault="00B806E3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b/>
          <w:bCs/>
          <w:color w:val="000000"/>
        </w:rPr>
      </w:pPr>
    </w:p>
    <w:p w14:paraId="226D1BF9" w14:textId="4EC2013E" w:rsidR="009C1EBF" w:rsidRPr="007B750B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7B750B">
        <w:rPr>
          <w:rFonts w:asciiTheme="minorHAnsi" w:eastAsia="Times New Roman" w:hAnsiTheme="minorHAnsi" w:cstheme="minorHAnsi"/>
          <w:color w:val="000000"/>
        </w:rPr>
        <w:t>Oświadczam</w:t>
      </w:r>
      <w:r w:rsidR="00464310" w:rsidRPr="007B750B">
        <w:rPr>
          <w:rFonts w:asciiTheme="minorHAnsi" w:eastAsia="Times New Roman" w:hAnsiTheme="minorHAnsi" w:cstheme="minorHAnsi"/>
          <w:color w:val="000000"/>
        </w:rPr>
        <w:t>(</w:t>
      </w:r>
      <w:r w:rsidRPr="007B750B">
        <w:rPr>
          <w:rFonts w:asciiTheme="minorHAnsi" w:eastAsia="Times New Roman" w:hAnsiTheme="minorHAnsi" w:cstheme="minorHAnsi"/>
          <w:color w:val="000000"/>
        </w:rPr>
        <w:t>y</w:t>
      </w:r>
      <w:r w:rsidR="00464310" w:rsidRPr="007B750B">
        <w:rPr>
          <w:rFonts w:asciiTheme="minorHAnsi" w:eastAsia="Times New Roman" w:hAnsiTheme="minorHAnsi" w:cstheme="minorHAnsi"/>
          <w:color w:val="000000"/>
        </w:rPr>
        <w:t>)</w:t>
      </w:r>
      <w:r w:rsidRPr="007B750B">
        <w:rPr>
          <w:rFonts w:asciiTheme="minorHAnsi" w:eastAsia="Times New Roman" w:hAnsiTheme="minorHAnsi" w:cstheme="minorHAnsi"/>
          <w:color w:val="000000"/>
        </w:rPr>
        <w:t>, że zgadzamy się z zapisami zapytania ofertowego.</w:t>
      </w:r>
    </w:p>
    <w:p w14:paraId="0A7A8D83" w14:textId="77777777" w:rsidR="004834FD" w:rsidRPr="007B750B" w:rsidRDefault="004834FD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</w:p>
    <w:p w14:paraId="1879E658" w14:textId="708AA54D" w:rsidR="00B806E3" w:rsidRPr="007B750B" w:rsidRDefault="009C1EBF" w:rsidP="00E168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/>
        <w:rPr>
          <w:rFonts w:asciiTheme="minorHAnsi" w:eastAsia="Times New Roman" w:hAnsiTheme="minorHAnsi" w:cstheme="minorHAnsi"/>
          <w:color w:val="000000"/>
        </w:rPr>
      </w:pPr>
      <w:r w:rsidRPr="007B750B">
        <w:rPr>
          <w:rFonts w:asciiTheme="minorHAnsi" w:eastAsia="Times New Roman" w:hAnsiTheme="minorHAnsi" w:cstheme="minorHAnsi"/>
          <w:color w:val="000000"/>
        </w:rPr>
        <w:t xml:space="preserve">W przypadku udzielenia zamówienia zobowiązujemy się </w:t>
      </w:r>
      <w:r w:rsidRPr="007B750B">
        <w:rPr>
          <w:rFonts w:asciiTheme="minorHAnsi" w:eastAsia="Times New Roman" w:hAnsiTheme="minorHAnsi" w:cstheme="minorHAnsi"/>
          <w:b/>
          <w:color w:val="000000"/>
        </w:rPr>
        <w:t>do zawarcia pisemnej umowy</w:t>
      </w:r>
      <w:r w:rsidRPr="007B750B">
        <w:rPr>
          <w:rFonts w:asciiTheme="minorHAnsi" w:eastAsia="Times New Roman" w:hAnsiTheme="minorHAnsi" w:cstheme="minorHAnsi"/>
          <w:color w:val="000000"/>
        </w:rPr>
        <w:t xml:space="preserve"> w terminie i miejscu wskazanym przez Zamawiającego.</w:t>
      </w:r>
    </w:p>
    <w:p w14:paraId="718CA17E" w14:textId="77777777" w:rsidR="00CF3F0C" w:rsidRPr="007B750B" w:rsidRDefault="00CF3F0C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7D7D74A0" w14:textId="77777777" w:rsidR="00385698" w:rsidRPr="007B750B" w:rsidRDefault="00385698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27244A20" w14:textId="77777777" w:rsidR="00385698" w:rsidRPr="007B750B" w:rsidRDefault="00385698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499BE39F" w14:textId="77777777" w:rsidR="00385698" w:rsidRPr="007B750B" w:rsidRDefault="00385698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266EED26" w14:textId="77777777" w:rsidR="00385698" w:rsidRPr="007B750B" w:rsidRDefault="00385698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</w:p>
    <w:p w14:paraId="03713E08" w14:textId="250B5426" w:rsidR="009C1EBF" w:rsidRPr="007B750B" w:rsidRDefault="009C1EBF" w:rsidP="009C1EBF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Times New Roman" w:hAnsiTheme="minorHAnsi" w:cstheme="minorHAnsi"/>
          <w:color w:val="000000"/>
        </w:rPr>
      </w:pPr>
      <w:r w:rsidRPr="007B750B">
        <w:rPr>
          <w:rFonts w:asciiTheme="minorHAnsi" w:eastAsia="Times New Roman" w:hAnsiTheme="minorHAnsi" w:cstheme="minorHAnsi"/>
          <w:b/>
          <w:color w:val="000000"/>
        </w:rPr>
        <w:t xml:space="preserve">…………………………………………        </w:t>
      </w:r>
      <w:r w:rsidRPr="007B750B">
        <w:rPr>
          <w:rFonts w:asciiTheme="minorHAnsi" w:eastAsia="Times New Roman" w:hAnsiTheme="minorHAnsi" w:cstheme="minorHAnsi"/>
          <w:b/>
          <w:color w:val="000000"/>
        </w:rPr>
        <w:tab/>
      </w:r>
      <w:r w:rsidRPr="007B750B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7B750B">
        <w:rPr>
          <w:rFonts w:asciiTheme="minorHAnsi" w:eastAsia="Times New Roman" w:hAnsiTheme="minorHAnsi" w:cstheme="minorHAnsi"/>
          <w:b/>
          <w:color w:val="000000"/>
        </w:rPr>
        <w:tab/>
      </w:r>
      <w:r w:rsidR="005905CE" w:rsidRPr="007B750B">
        <w:rPr>
          <w:rFonts w:asciiTheme="minorHAnsi" w:eastAsia="Times New Roman" w:hAnsiTheme="minorHAnsi" w:cstheme="minorHAnsi"/>
          <w:b/>
          <w:color w:val="000000"/>
        </w:rPr>
        <w:tab/>
        <w:t>………</w:t>
      </w:r>
      <w:r w:rsidRPr="007B750B">
        <w:rPr>
          <w:rFonts w:asciiTheme="minorHAnsi" w:eastAsia="Times New Roman" w:hAnsiTheme="minorHAnsi" w:cstheme="minorHAnsi"/>
          <w:b/>
          <w:color w:val="000000"/>
        </w:rPr>
        <w:t>………………………………………………..</w:t>
      </w:r>
    </w:p>
    <w:p w14:paraId="7963FD50" w14:textId="652DB85C" w:rsidR="00CC7831" w:rsidRPr="008A6DA7" w:rsidRDefault="009C1EBF" w:rsidP="008A6DA7">
      <w:pPr>
        <w:pBdr>
          <w:top w:val="nil"/>
          <w:left w:val="nil"/>
          <w:bottom w:val="nil"/>
          <w:right w:val="nil"/>
          <w:between w:val="nil"/>
        </w:pBdr>
        <w:ind w:left="5664" w:hanging="5664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7B750B">
        <w:rPr>
          <w:rFonts w:asciiTheme="minorHAnsi" w:eastAsia="Times New Roman" w:hAnsiTheme="minorHAnsi" w:cstheme="minorHAnsi"/>
          <w:color w:val="000000"/>
        </w:rPr>
        <w:t xml:space="preserve">Miejscowość i data                                                         </w:t>
      </w:r>
      <w:r w:rsidR="005905CE" w:rsidRPr="007B750B">
        <w:rPr>
          <w:rFonts w:asciiTheme="minorHAnsi" w:eastAsia="Times New Roman" w:hAnsiTheme="minorHAnsi" w:cstheme="minorHAnsi"/>
          <w:color w:val="000000"/>
        </w:rPr>
        <w:tab/>
      </w:r>
      <w:r w:rsidRPr="007B750B">
        <w:rPr>
          <w:rFonts w:asciiTheme="minorHAnsi" w:eastAsia="Times New Roman" w:hAnsiTheme="minorHAnsi" w:cstheme="minorHAnsi"/>
          <w:color w:val="000000"/>
        </w:rPr>
        <w:t xml:space="preserve">  (podpis i pieczęć osoby/osób upoważnionych o składania ofert </w:t>
      </w:r>
      <w:r w:rsidR="005905CE" w:rsidRPr="007B750B">
        <w:rPr>
          <w:rFonts w:asciiTheme="minorHAnsi" w:eastAsia="Times New Roman" w:hAnsiTheme="minorHAnsi" w:cstheme="minorHAnsi"/>
          <w:color w:val="000000"/>
        </w:rPr>
        <w:br/>
      </w:r>
      <w:r w:rsidRPr="009951FA">
        <w:rPr>
          <w:rFonts w:asciiTheme="minorHAnsi" w:eastAsia="Times New Roman" w:hAnsiTheme="minorHAnsi" w:cstheme="minorHAnsi"/>
          <w:color w:val="000000"/>
          <w:sz w:val="20"/>
          <w:szCs w:val="20"/>
        </w:rPr>
        <w:t>w imieniu Oferenta</w:t>
      </w:r>
    </w:p>
    <w:sectPr w:rsidR="00CC7831" w:rsidRPr="008A6DA7" w:rsidSect="00CF3F0C">
      <w:headerReference w:type="default" r:id="rId8"/>
      <w:footerReference w:type="default" r:id="rId9"/>
      <w:pgSz w:w="11906" w:h="16838"/>
      <w:pgMar w:top="1417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F840" w14:textId="77777777" w:rsidR="00C35548" w:rsidRDefault="00C35548" w:rsidP="00EF5CC5">
      <w:pPr>
        <w:spacing w:after="0" w:line="240" w:lineRule="auto"/>
      </w:pPr>
      <w:r>
        <w:separator/>
      </w:r>
    </w:p>
  </w:endnote>
  <w:endnote w:type="continuationSeparator" w:id="0">
    <w:p w14:paraId="1E338460" w14:textId="77777777" w:rsidR="00C35548" w:rsidRDefault="00C35548" w:rsidP="00EF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883C" w14:textId="01C5DD65" w:rsidR="008867F7" w:rsidRDefault="008867F7" w:rsidP="008867F7">
    <w:pPr>
      <w:pStyle w:val="Stopka"/>
      <w:tabs>
        <w:tab w:val="left" w:pos="6996"/>
      </w:tabs>
    </w:pPr>
    <w:r>
      <w:tab/>
    </w:r>
    <w:sdt>
      <w:sdtPr>
        <w:id w:val="-187947026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</w:p>
  <w:p w14:paraId="22F10067" w14:textId="77777777" w:rsidR="008867F7" w:rsidRDefault="008867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BFC37" w14:textId="77777777" w:rsidR="00C35548" w:rsidRDefault="00C35548" w:rsidP="00EF5CC5">
      <w:pPr>
        <w:spacing w:after="0" w:line="240" w:lineRule="auto"/>
      </w:pPr>
      <w:r>
        <w:separator/>
      </w:r>
    </w:p>
  </w:footnote>
  <w:footnote w:type="continuationSeparator" w:id="0">
    <w:p w14:paraId="03EEB0AB" w14:textId="77777777" w:rsidR="00C35548" w:rsidRDefault="00C35548" w:rsidP="00EF5CC5">
      <w:pPr>
        <w:spacing w:after="0" w:line="240" w:lineRule="auto"/>
      </w:pPr>
      <w:r>
        <w:continuationSeparator/>
      </w:r>
    </w:p>
  </w:footnote>
  <w:footnote w:id="1">
    <w:p w14:paraId="639A78B6" w14:textId="48C5EB78" w:rsidR="005905CE" w:rsidRDefault="005905CE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</w:t>
      </w:r>
      <w:r w:rsidR="00426783" w:rsidRPr="00F63EFA">
        <w:t>,</w:t>
      </w:r>
      <w:r w:rsidRPr="00F63EFA">
        <w:t xml:space="preserve"> dla którego składana jest oferta</w:t>
      </w:r>
    </w:p>
    <w:p w14:paraId="3C40EB63" w14:textId="02FCE2D3" w:rsidR="00CF3F0C" w:rsidRDefault="00CF3F0C" w:rsidP="00CF3F0C">
      <w:pPr>
        <w:pStyle w:val="Tekstprzypisudolnego"/>
      </w:pPr>
      <w:r>
        <w:t xml:space="preserve">* Prosimy o wpisanie waluty oraz </w:t>
      </w:r>
      <w:r w:rsidR="002A2A87">
        <w:t xml:space="preserve">zastosowanej </w:t>
      </w:r>
      <w:r>
        <w:t>stawki VAT w miejscach oznaczonych kropkami</w:t>
      </w:r>
    </w:p>
    <w:p w14:paraId="6C9E8AAC" w14:textId="77777777" w:rsidR="00CF3F0C" w:rsidRDefault="00CF3F0C">
      <w:pPr>
        <w:pStyle w:val="Tekstprzypisudolnego"/>
      </w:pPr>
    </w:p>
  </w:footnote>
  <w:footnote w:id="2">
    <w:p w14:paraId="7D202049" w14:textId="3141C5B7" w:rsidR="00E37AF0" w:rsidRDefault="00E37AF0" w:rsidP="00F036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E4">
        <w:t>wypełnić jedynie dla części zamówienia</w:t>
      </w:r>
      <w:r>
        <w:t>,</w:t>
      </w:r>
      <w:r w:rsidRPr="00557CE4">
        <w:t xml:space="preserve"> dla którego składana jest oferta</w:t>
      </w:r>
    </w:p>
  </w:footnote>
  <w:footnote w:id="3">
    <w:p w14:paraId="0070967F" w14:textId="434AB946" w:rsidR="0094442D" w:rsidRDefault="0094442D" w:rsidP="00F03632">
      <w:pPr>
        <w:pStyle w:val="Tekstprzypisudolnego"/>
      </w:pPr>
      <w:r w:rsidRPr="00F63EFA">
        <w:rPr>
          <w:rStyle w:val="Odwoanieprzypisudolnego"/>
        </w:rPr>
        <w:footnoteRef/>
      </w:r>
      <w:r w:rsidRPr="00F63EFA">
        <w:t xml:space="preserve"> wypełnić jedynie dla części zamówienia, dla którego składana jest oferta</w:t>
      </w:r>
    </w:p>
  </w:footnote>
  <w:footnote w:id="4">
    <w:p w14:paraId="6E6BD98D" w14:textId="24B28A53" w:rsidR="0094442D" w:rsidRDefault="0094442D" w:rsidP="00F036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E4">
        <w:t>wypełnić jedynie dla części zamówienia</w:t>
      </w:r>
      <w:r>
        <w:t>,</w:t>
      </w:r>
      <w:r w:rsidRPr="00557CE4">
        <w:t xml:space="preserve"> dla którego składana jest oferta</w:t>
      </w:r>
    </w:p>
  </w:footnote>
  <w:footnote w:id="5">
    <w:p w14:paraId="1CE30AE7" w14:textId="77777777" w:rsidR="0094442D" w:rsidRDefault="0094442D" w:rsidP="00F036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57CE4">
        <w:t>wypełnić jedynie dla części zamówienia</w:t>
      </w:r>
      <w:r>
        <w:t>,</w:t>
      </w:r>
      <w:r w:rsidRPr="00557CE4">
        <w:t xml:space="preserve"> dla którego składana jest oferta</w:t>
      </w:r>
    </w:p>
    <w:p w14:paraId="4D260BAC" w14:textId="444F4CCA" w:rsidR="0094442D" w:rsidRDefault="0094442D" w:rsidP="00F0363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DC50" w14:textId="77777777" w:rsidR="00D913D2" w:rsidRDefault="00D913D2" w:rsidP="00FE2DDE">
    <w:pPr>
      <w:pStyle w:val="Nagwek"/>
      <w:tabs>
        <w:tab w:val="clear" w:pos="4536"/>
        <w:tab w:val="clear" w:pos="9072"/>
        <w:tab w:val="left" w:pos="2355"/>
      </w:tabs>
    </w:pPr>
  </w:p>
  <w:p w14:paraId="0437D743" w14:textId="4DCC4D6B" w:rsidR="00EF5CC5" w:rsidRPr="00EF5CC5" w:rsidRDefault="00FE2DDE" w:rsidP="00FE2DDE">
    <w:pPr>
      <w:pStyle w:val="Nagwek"/>
      <w:tabs>
        <w:tab w:val="clear" w:pos="4536"/>
        <w:tab w:val="clear" w:pos="9072"/>
        <w:tab w:val="left" w:pos="2355"/>
      </w:tabs>
    </w:pPr>
    <w:r>
      <w:tab/>
    </w:r>
    <w:r w:rsidR="00D94032">
      <w:rPr>
        <w:noProof/>
      </w:rPr>
      <w:drawing>
        <wp:anchor distT="0" distB="0" distL="114300" distR="114300" simplePos="0" relativeHeight="251659264" behindDoc="0" locked="1" layoutInCell="1" allowOverlap="1" wp14:anchorId="790C26D5" wp14:editId="75F29E4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574030" cy="660400"/>
          <wp:effectExtent l="0" t="0" r="0" b="0"/>
          <wp:wrapNone/>
          <wp:docPr id="582077259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62C"/>
    <w:multiLevelType w:val="hybridMultilevel"/>
    <w:tmpl w:val="EBB40B4A"/>
    <w:lvl w:ilvl="0" w:tplc="9416B14A">
      <w:start w:val="1"/>
      <w:numFmt w:val="bullet"/>
      <w:lvlText w:val=""/>
      <w:lvlJc w:val="left"/>
      <w:pPr>
        <w:ind w:left="45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97" w:hanging="360"/>
      </w:pPr>
      <w:rPr>
        <w:rFonts w:ascii="Wingdings" w:hAnsi="Wingdings" w:hint="default"/>
      </w:rPr>
    </w:lvl>
  </w:abstractNum>
  <w:abstractNum w:abstractNumId="1" w15:restartNumberingAfterBreak="0">
    <w:nsid w:val="033B265F"/>
    <w:multiLevelType w:val="hybridMultilevel"/>
    <w:tmpl w:val="5F20D5AA"/>
    <w:lvl w:ilvl="0" w:tplc="39B2EF78">
      <w:start w:val="1"/>
      <w:numFmt w:val="lowerLetter"/>
      <w:lvlText w:val="%1)"/>
      <w:lvlJc w:val="left"/>
      <w:pPr>
        <w:ind w:left="68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E55E89"/>
    <w:multiLevelType w:val="hybridMultilevel"/>
    <w:tmpl w:val="902EB350"/>
    <w:lvl w:ilvl="0" w:tplc="BAD87B76">
      <w:start w:val="1"/>
      <w:numFmt w:val="upperRoman"/>
      <w:lvlText w:val="%1."/>
      <w:lvlJc w:val="right"/>
      <w:pPr>
        <w:ind w:left="75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087A60DE"/>
    <w:multiLevelType w:val="hybridMultilevel"/>
    <w:tmpl w:val="DFD4688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A7F5C57"/>
    <w:multiLevelType w:val="hybridMultilevel"/>
    <w:tmpl w:val="7D7A39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D50AF"/>
    <w:multiLevelType w:val="hybridMultilevel"/>
    <w:tmpl w:val="98846F18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01351"/>
    <w:multiLevelType w:val="hybridMultilevel"/>
    <w:tmpl w:val="7FEC294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607E86"/>
    <w:multiLevelType w:val="hybridMultilevel"/>
    <w:tmpl w:val="3A16BB52"/>
    <w:lvl w:ilvl="0" w:tplc="4560E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C4A8D"/>
    <w:multiLevelType w:val="hybridMultilevel"/>
    <w:tmpl w:val="CBC4BC20"/>
    <w:lvl w:ilvl="0" w:tplc="5ED8D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E088B"/>
    <w:multiLevelType w:val="hybridMultilevel"/>
    <w:tmpl w:val="8126F456"/>
    <w:lvl w:ilvl="0" w:tplc="78CE105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5227C"/>
    <w:multiLevelType w:val="hybridMultilevel"/>
    <w:tmpl w:val="E20EF978"/>
    <w:lvl w:ilvl="0" w:tplc="9416B14A">
      <w:start w:val="1"/>
      <w:numFmt w:val="bullet"/>
      <w:lvlText w:val=""/>
      <w:lvlJc w:val="left"/>
      <w:pPr>
        <w:ind w:left="16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1A667E1"/>
    <w:multiLevelType w:val="hybridMultilevel"/>
    <w:tmpl w:val="188AD84C"/>
    <w:lvl w:ilvl="0" w:tplc="13E6AB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77134"/>
    <w:multiLevelType w:val="hybridMultilevel"/>
    <w:tmpl w:val="CE6452BA"/>
    <w:lvl w:ilvl="0" w:tplc="52EED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A742E"/>
    <w:multiLevelType w:val="hybridMultilevel"/>
    <w:tmpl w:val="A2028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A3EE0"/>
    <w:multiLevelType w:val="hybridMultilevel"/>
    <w:tmpl w:val="0FA4798E"/>
    <w:lvl w:ilvl="0" w:tplc="8208E0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95B06"/>
    <w:multiLevelType w:val="hybridMultilevel"/>
    <w:tmpl w:val="38962B76"/>
    <w:lvl w:ilvl="0" w:tplc="93E40C04">
      <w:start w:val="1"/>
      <w:numFmt w:val="decimal"/>
      <w:lvlText w:val="%1."/>
      <w:lvlJc w:val="left"/>
      <w:pPr>
        <w:ind w:left="503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16A7A"/>
    <w:multiLevelType w:val="hybridMultilevel"/>
    <w:tmpl w:val="130AD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44525"/>
    <w:multiLevelType w:val="hybridMultilevel"/>
    <w:tmpl w:val="161C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B24D8"/>
    <w:multiLevelType w:val="hybridMultilevel"/>
    <w:tmpl w:val="60FC3AF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40F82B40"/>
    <w:multiLevelType w:val="hybridMultilevel"/>
    <w:tmpl w:val="EA86D5C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4497198B"/>
    <w:multiLevelType w:val="hybridMultilevel"/>
    <w:tmpl w:val="7B388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D1F4B"/>
    <w:multiLevelType w:val="hybridMultilevel"/>
    <w:tmpl w:val="66BA5162"/>
    <w:lvl w:ilvl="0" w:tplc="D08E9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D0BB4"/>
    <w:multiLevelType w:val="hybridMultilevel"/>
    <w:tmpl w:val="D42E8824"/>
    <w:lvl w:ilvl="0" w:tplc="F528C2A6">
      <w:start w:val="1"/>
      <w:numFmt w:val="upperRoman"/>
      <w:lvlText w:val="%1."/>
      <w:lvlJc w:val="left"/>
      <w:pPr>
        <w:ind w:left="126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533BF6"/>
    <w:multiLevelType w:val="multilevel"/>
    <w:tmpl w:val="1C72AA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98515B"/>
    <w:multiLevelType w:val="hybridMultilevel"/>
    <w:tmpl w:val="15468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C330F"/>
    <w:multiLevelType w:val="hybridMultilevel"/>
    <w:tmpl w:val="0C1CE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A039A"/>
    <w:multiLevelType w:val="hybridMultilevel"/>
    <w:tmpl w:val="BA0E57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F6864AA"/>
    <w:multiLevelType w:val="hybridMultilevel"/>
    <w:tmpl w:val="DF7E7530"/>
    <w:lvl w:ilvl="0" w:tplc="D6B80742">
      <w:start w:val="1"/>
      <w:numFmt w:val="lowerLetter"/>
      <w:lvlText w:val="%1)"/>
      <w:lvlJc w:val="left"/>
      <w:pPr>
        <w:ind w:left="54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56C2A2E"/>
    <w:multiLevelType w:val="hybridMultilevel"/>
    <w:tmpl w:val="E13C7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8237A"/>
    <w:multiLevelType w:val="hybridMultilevel"/>
    <w:tmpl w:val="8182DFE6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86534F6"/>
    <w:multiLevelType w:val="hybridMultilevel"/>
    <w:tmpl w:val="0D720E58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1" w15:restartNumberingAfterBreak="0">
    <w:nsid w:val="6CEC5725"/>
    <w:multiLevelType w:val="hybridMultilevel"/>
    <w:tmpl w:val="6600A3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A3B51"/>
    <w:multiLevelType w:val="hybridMultilevel"/>
    <w:tmpl w:val="1EDAD5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1017C"/>
    <w:multiLevelType w:val="hybridMultilevel"/>
    <w:tmpl w:val="012AE236"/>
    <w:lvl w:ilvl="0" w:tplc="D32E0B1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187309"/>
    <w:multiLevelType w:val="hybridMultilevel"/>
    <w:tmpl w:val="A17E03B8"/>
    <w:lvl w:ilvl="0" w:tplc="FC18CAEE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718F500A"/>
    <w:multiLevelType w:val="multilevel"/>
    <w:tmpl w:val="AF34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8D3767"/>
    <w:multiLevelType w:val="hybridMultilevel"/>
    <w:tmpl w:val="685C1BE8"/>
    <w:lvl w:ilvl="0" w:tplc="EE7CBB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806A6"/>
    <w:multiLevelType w:val="hybridMultilevel"/>
    <w:tmpl w:val="8048CF44"/>
    <w:lvl w:ilvl="0" w:tplc="6D1E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00233">
    <w:abstractNumId w:val="15"/>
  </w:num>
  <w:num w:numId="2" w16cid:durableId="1209412535">
    <w:abstractNumId w:val="37"/>
  </w:num>
  <w:num w:numId="3" w16cid:durableId="1643658324">
    <w:abstractNumId w:val="32"/>
  </w:num>
  <w:num w:numId="4" w16cid:durableId="1045065237">
    <w:abstractNumId w:val="29"/>
  </w:num>
  <w:num w:numId="5" w16cid:durableId="655838077">
    <w:abstractNumId w:val="10"/>
  </w:num>
  <w:num w:numId="6" w16cid:durableId="1433434713">
    <w:abstractNumId w:val="4"/>
  </w:num>
  <w:num w:numId="7" w16cid:durableId="608851844">
    <w:abstractNumId w:val="7"/>
  </w:num>
  <w:num w:numId="8" w16cid:durableId="226185852">
    <w:abstractNumId w:val="6"/>
  </w:num>
  <w:num w:numId="9" w16cid:durableId="782727916">
    <w:abstractNumId w:val="0"/>
  </w:num>
  <w:num w:numId="10" w16cid:durableId="1549293343">
    <w:abstractNumId w:val="35"/>
  </w:num>
  <w:num w:numId="11" w16cid:durableId="959529279">
    <w:abstractNumId w:val="23"/>
  </w:num>
  <w:num w:numId="12" w16cid:durableId="20048890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35963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7165524">
    <w:abstractNumId w:val="16"/>
  </w:num>
  <w:num w:numId="15" w16cid:durableId="949554002">
    <w:abstractNumId w:val="30"/>
  </w:num>
  <w:num w:numId="16" w16cid:durableId="2045641831">
    <w:abstractNumId w:val="5"/>
  </w:num>
  <w:num w:numId="17" w16cid:durableId="1403604399">
    <w:abstractNumId w:val="3"/>
  </w:num>
  <w:num w:numId="18" w16cid:durableId="1646661092">
    <w:abstractNumId w:val="1"/>
  </w:num>
  <w:num w:numId="19" w16cid:durableId="429283238">
    <w:abstractNumId w:val="24"/>
  </w:num>
  <w:num w:numId="20" w16cid:durableId="1916934901">
    <w:abstractNumId w:val="27"/>
  </w:num>
  <w:num w:numId="21" w16cid:durableId="933244399">
    <w:abstractNumId w:val="36"/>
  </w:num>
  <w:num w:numId="22" w16cid:durableId="125008172">
    <w:abstractNumId w:val="21"/>
  </w:num>
  <w:num w:numId="23" w16cid:durableId="844634413">
    <w:abstractNumId w:val="2"/>
  </w:num>
  <w:num w:numId="24" w16cid:durableId="248730932">
    <w:abstractNumId w:val="22"/>
  </w:num>
  <w:num w:numId="25" w16cid:durableId="1328702516">
    <w:abstractNumId w:val="34"/>
  </w:num>
  <w:num w:numId="26" w16cid:durableId="1661422007">
    <w:abstractNumId w:val="31"/>
  </w:num>
  <w:num w:numId="27" w16cid:durableId="866992820">
    <w:abstractNumId w:val="12"/>
  </w:num>
  <w:num w:numId="28" w16cid:durableId="1035934006">
    <w:abstractNumId w:val="28"/>
  </w:num>
  <w:num w:numId="29" w16cid:durableId="708918753">
    <w:abstractNumId w:val="8"/>
  </w:num>
  <w:num w:numId="30" w16cid:durableId="2107341543">
    <w:abstractNumId w:val="13"/>
  </w:num>
  <w:num w:numId="31" w16cid:durableId="92479884">
    <w:abstractNumId w:val="19"/>
  </w:num>
  <w:num w:numId="32" w16cid:durableId="717752013">
    <w:abstractNumId w:val="11"/>
  </w:num>
  <w:num w:numId="33" w16cid:durableId="1152483100">
    <w:abstractNumId w:val="9"/>
  </w:num>
  <w:num w:numId="34" w16cid:durableId="499463210">
    <w:abstractNumId w:val="33"/>
  </w:num>
  <w:num w:numId="35" w16cid:durableId="1710838200">
    <w:abstractNumId w:val="18"/>
  </w:num>
  <w:num w:numId="36" w16cid:durableId="2036271183">
    <w:abstractNumId w:val="26"/>
  </w:num>
  <w:num w:numId="37" w16cid:durableId="676537854">
    <w:abstractNumId w:val="14"/>
  </w:num>
  <w:num w:numId="38" w16cid:durableId="122152616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40"/>
    <w:rsid w:val="000011BC"/>
    <w:rsid w:val="0001253C"/>
    <w:rsid w:val="00021F0F"/>
    <w:rsid w:val="00022D53"/>
    <w:rsid w:val="00026867"/>
    <w:rsid w:val="00026871"/>
    <w:rsid w:val="000373B8"/>
    <w:rsid w:val="0003742E"/>
    <w:rsid w:val="00046EC3"/>
    <w:rsid w:val="00056CA9"/>
    <w:rsid w:val="000708D9"/>
    <w:rsid w:val="00070956"/>
    <w:rsid w:val="000721FA"/>
    <w:rsid w:val="00084451"/>
    <w:rsid w:val="000A6D23"/>
    <w:rsid w:val="000D0CDA"/>
    <w:rsid w:val="000D2331"/>
    <w:rsid w:val="000D39E7"/>
    <w:rsid w:val="000D3F50"/>
    <w:rsid w:val="000D7ECB"/>
    <w:rsid w:val="000E127B"/>
    <w:rsid w:val="000E15B5"/>
    <w:rsid w:val="000E17BD"/>
    <w:rsid w:val="000E7E52"/>
    <w:rsid w:val="00100C4F"/>
    <w:rsid w:val="00113FD1"/>
    <w:rsid w:val="0012090B"/>
    <w:rsid w:val="0012249D"/>
    <w:rsid w:val="00123BDB"/>
    <w:rsid w:val="00135CB4"/>
    <w:rsid w:val="00137B21"/>
    <w:rsid w:val="0014384D"/>
    <w:rsid w:val="0015177B"/>
    <w:rsid w:val="00152FDD"/>
    <w:rsid w:val="0015613B"/>
    <w:rsid w:val="0016405C"/>
    <w:rsid w:val="00171CAF"/>
    <w:rsid w:val="00173EB6"/>
    <w:rsid w:val="001743EA"/>
    <w:rsid w:val="00182CD5"/>
    <w:rsid w:val="00190253"/>
    <w:rsid w:val="001A3A58"/>
    <w:rsid w:val="001B27F3"/>
    <w:rsid w:val="001C7A8F"/>
    <w:rsid w:val="001D21F8"/>
    <w:rsid w:val="001D7F62"/>
    <w:rsid w:val="001F0BE8"/>
    <w:rsid w:val="0020008F"/>
    <w:rsid w:val="00204B8F"/>
    <w:rsid w:val="0022220F"/>
    <w:rsid w:val="00223B68"/>
    <w:rsid w:val="002257C5"/>
    <w:rsid w:val="002267AF"/>
    <w:rsid w:val="00227843"/>
    <w:rsid w:val="00230E9A"/>
    <w:rsid w:val="00242066"/>
    <w:rsid w:val="0024350D"/>
    <w:rsid w:val="002458D1"/>
    <w:rsid w:val="00253737"/>
    <w:rsid w:val="00261A10"/>
    <w:rsid w:val="002630D6"/>
    <w:rsid w:val="002642C9"/>
    <w:rsid w:val="0027174E"/>
    <w:rsid w:val="0028523A"/>
    <w:rsid w:val="00290B6B"/>
    <w:rsid w:val="0029199F"/>
    <w:rsid w:val="002A008C"/>
    <w:rsid w:val="002A2A87"/>
    <w:rsid w:val="002B72CB"/>
    <w:rsid w:val="002C0FF3"/>
    <w:rsid w:val="002C3FEB"/>
    <w:rsid w:val="002D14F7"/>
    <w:rsid w:val="002D50FF"/>
    <w:rsid w:val="002D660F"/>
    <w:rsid w:val="002E3A15"/>
    <w:rsid w:val="002F49A3"/>
    <w:rsid w:val="002F701B"/>
    <w:rsid w:val="003363F6"/>
    <w:rsid w:val="00341BD3"/>
    <w:rsid w:val="00353EF0"/>
    <w:rsid w:val="003579D3"/>
    <w:rsid w:val="00365F4A"/>
    <w:rsid w:val="00380F43"/>
    <w:rsid w:val="00381E4B"/>
    <w:rsid w:val="00381F3B"/>
    <w:rsid w:val="00383780"/>
    <w:rsid w:val="00385698"/>
    <w:rsid w:val="003900B3"/>
    <w:rsid w:val="003941BF"/>
    <w:rsid w:val="003B0172"/>
    <w:rsid w:val="003B017E"/>
    <w:rsid w:val="003D0667"/>
    <w:rsid w:val="003D17A6"/>
    <w:rsid w:val="003D6B55"/>
    <w:rsid w:val="003D6CE9"/>
    <w:rsid w:val="003E3F18"/>
    <w:rsid w:val="0040338F"/>
    <w:rsid w:val="004105B8"/>
    <w:rsid w:val="00410BEC"/>
    <w:rsid w:val="00411E9E"/>
    <w:rsid w:val="00417130"/>
    <w:rsid w:val="004250C2"/>
    <w:rsid w:val="00426783"/>
    <w:rsid w:val="004343EA"/>
    <w:rsid w:val="0045750E"/>
    <w:rsid w:val="00464310"/>
    <w:rsid w:val="00481AF1"/>
    <w:rsid w:val="004834FD"/>
    <w:rsid w:val="004859E2"/>
    <w:rsid w:val="00485A85"/>
    <w:rsid w:val="004B2F79"/>
    <w:rsid w:val="004C1584"/>
    <w:rsid w:val="004E087B"/>
    <w:rsid w:val="004E17B4"/>
    <w:rsid w:val="004F22CA"/>
    <w:rsid w:val="004F260B"/>
    <w:rsid w:val="00516EBE"/>
    <w:rsid w:val="00524628"/>
    <w:rsid w:val="00534985"/>
    <w:rsid w:val="00543B35"/>
    <w:rsid w:val="00544E96"/>
    <w:rsid w:val="00557CAC"/>
    <w:rsid w:val="00566EEE"/>
    <w:rsid w:val="005741D8"/>
    <w:rsid w:val="005905CE"/>
    <w:rsid w:val="0059392C"/>
    <w:rsid w:val="005B15EA"/>
    <w:rsid w:val="005C1B63"/>
    <w:rsid w:val="005C641B"/>
    <w:rsid w:val="005D13FE"/>
    <w:rsid w:val="005E3F0E"/>
    <w:rsid w:val="005E7FC4"/>
    <w:rsid w:val="005F4620"/>
    <w:rsid w:val="00600945"/>
    <w:rsid w:val="00602E6A"/>
    <w:rsid w:val="00605FB5"/>
    <w:rsid w:val="00612CA6"/>
    <w:rsid w:val="00625641"/>
    <w:rsid w:val="0064454C"/>
    <w:rsid w:val="00644BB6"/>
    <w:rsid w:val="00644C57"/>
    <w:rsid w:val="00653D9E"/>
    <w:rsid w:val="0065444C"/>
    <w:rsid w:val="00661E26"/>
    <w:rsid w:val="0066356B"/>
    <w:rsid w:val="00665EB4"/>
    <w:rsid w:val="00665FB8"/>
    <w:rsid w:val="006A2108"/>
    <w:rsid w:val="006A67B9"/>
    <w:rsid w:val="006B3A3C"/>
    <w:rsid w:val="006C0500"/>
    <w:rsid w:val="006D0EF5"/>
    <w:rsid w:val="006D13E5"/>
    <w:rsid w:val="006D449A"/>
    <w:rsid w:val="006E4F4C"/>
    <w:rsid w:val="006E5B1D"/>
    <w:rsid w:val="006F1B14"/>
    <w:rsid w:val="006F1DCF"/>
    <w:rsid w:val="006F3C64"/>
    <w:rsid w:val="00700856"/>
    <w:rsid w:val="0070621E"/>
    <w:rsid w:val="00711354"/>
    <w:rsid w:val="007127FC"/>
    <w:rsid w:val="007135C9"/>
    <w:rsid w:val="00722535"/>
    <w:rsid w:val="007261DB"/>
    <w:rsid w:val="00732E48"/>
    <w:rsid w:val="00736121"/>
    <w:rsid w:val="0073704C"/>
    <w:rsid w:val="00744658"/>
    <w:rsid w:val="00755475"/>
    <w:rsid w:val="007610CE"/>
    <w:rsid w:val="0076447B"/>
    <w:rsid w:val="00765351"/>
    <w:rsid w:val="00774471"/>
    <w:rsid w:val="00776567"/>
    <w:rsid w:val="00787583"/>
    <w:rsid w:val="0079219B"/>
    <w:rsid w:val="007A36C5"/>
    <w:rsid w:val="007A49B6"/>
    <w:rsid w:val="007B41AF"/>
    <w:rsid w:val="007B750B"/>
    <w:rsid w:val="007C5407"/>
    <w:rsid w:val="007D24C9"/>
    <w:rsid w:val="007E3098"/>
    <w:rsid w:val="007E4DFE"/>
    <w:rsid w:val="007E71B3"/>
    <w:rsid w:val="007F2A7E"/>
    <w:rsid w:val="008030E0"/>
    <w:rsid w:val="008243E2"/>
    <w:rsid w:val="00844BFA"/>
    <w:rsid w:val="0085581A"/>
    <w:rsid w:val="00874B6D"/>
    <w:rsid w:val="00875CEE"/>
    <w:rsid w:val="00876EC3"/>
    <w:rsid w:val="00884D2B"/>
    <w:rsid w:val="008867F7"/>
    <w:rsid w:val="00893048"/>
    <w:rsid w:val="008A1DEE"/>
    <w:rsid w:val="008A1DEF"/>
    <w:rsid w:val="008A28B2"/>
    <w:rsid w:val="008A6DA7"/>
    <w:rsid w:val="008D1EB2"/>
    <w:rsid w:val="008F5F2B"/>
    <w:rsid w:val="00905CE1"/>
    <w:rsid w:val="00914868"/>
    <w:rsid w:val="00925C7C"/>
    <w:rsid w:val="009264DA"/>
    <w:rsid w:val="00927042"/>
    <w:rsid w:val="009326B8"/>
    <w:rsid w:val="00936BD4"/>
    <w:rsid w:val="0094442D"/>
    <w:rsid w:val="0095487C"/>
    <w:rsid w:val="00964F02"/>
    <w:rsid w:val="009669EC"/>
    <w:rsid w:val="0098196D"/>
    <w:rsid w:val="00981FCB"/>
    <w:rsid w:val="0098575F"/>
    <w:rsid w:val="009874ED"/>
    <w:rsid w:val="00990345"/>
    <w:rsid w:val="009935BA"/>
    <w:rsid w:val="00994981"/>
    <w:rsid w:val="009951FA"/>
    <w:rsid w:val="009B354E"/>
    <w:rsid w:val="009C1EBF"/>
    <w:rsid w:val="009C32B1"/>
    <w:rsid w:val="009C6459"/>
    <w:rsid w:val="009E4230"/>
    <w:rsid w:val="009E5824"/>
    <w:rsid w:val="009E6694"/>
    <w:rsid w:val="009F2A22"/>
    <w:rsid w:val="009F67C7"/>
    <w:rsid w:val="00A12750"/>
    <w:rsid w:val="00A2339C"/>
    <w:rsid w:val="00A24F46"/>
    <w:rsid w:val="00A41C1A"/>
    <w:rsid w:val="00A47570"/>
    <w:rsid w:val="00A50161"/>
    <w:rsid w:val="00A524ED"/>
    <w:rsid w:val="00A547DD"/>
    <w:rsid w:val="00A57D97"/>
    <w:rsid w:val="00A60004"/>
    <w:rsid w:val="00A71119"/>
    <w:rsid w:val="00A71B33"/>
    <w:rsid w:val="00A7257D"/>
    <w:rsid w:val="00A741B4"/>
    <w:rsid w:val="00A83BBD"/>
    <w:rsid w:val="00A8445C"/>
    <w:rsid w:val="00AA0FD9"/>
    <w:rsid w:val="00AB470F"/>
    <w:rsid w:val="00AC245C"/>
    <w:rsid w:val="00AE1283"/>
    <w:rsid w:val="00B16DF1"/>
    <w:rsid w:val="00B205E1"/>
    <w:rsid w:val="00B24AE8"/>
    <w:rsid w:val="00B33D38"/>
    <w:rsid w:val="00B3501B"/>
    <w:rsid w:val="00B373C7"/>
    <w:rsid w:val="00B45E95"/>
    <w:rsid w:val="00B47473"/>
    <w:rsid w:val="00B51800"/>
    <w:rsid w:val="00B6125B"/>
    <w:rsid w:val="00B806E3"/>
    <w:rsid w:val="00BC09DB"/>
    <w:rsid w:val="00BC1812"/>
    <w:rsid w:val="00BC4AFD"/>
    <w:rsid w:val="00BC67EB"/>
    <w:rsid w:val="00BC6E2F"/>
    <w:rsid w:val="00BD2C2D"/>
    <w:rsid w:val="00BD3A62"/>
    <w:rsid w:val="00BE7A11"/>
    <w:rsid w:val="00C149D3"/>
    <w:rsid w:val="00C20D6A"/>
    <w:rsid w:val="00C35548"/>
    <w:rsid w:val="00C664AC"/>
    <w:rsid w:val="00C66D77"/>
    <w:rsid w:val="00C762D2"/>
    <w:rsid w:val="00C8531C"/>
    <w:rsid w:val="00CA6BA8"/>
    <w:rsid w:val="00CB041E"/>
    <w:rsid w:val="00CB4B20"/>
    <w:rsid w:val="00CC7831"/>
    <w:rsid w:val="00CD55A7"/>
    <w:rsid w:val="00CE6F53"/>
    <w:rsid w:val="00CF3F0C"/>
    <w:rsid w:val="00D02673"/>
    <w:rsid w:val="00D05158"/>
    <w:rsid w:val="00D13CFF"/>
    <w:rsid w:val="00D425E5"/>
    <w:rsid w:val="00D5622B"/>
    <w:rsid w:val="00D674B9"/>
    <w:rsid w:val="00D73859"/>
    <w:rsid w:val="00D778F9"/>
    <w:rsid w:val="00D83923"/>
    <w:rsid w:val="00D85577"/>
    <w:rsid w:val="00D913D2"/>
    <w:rsid w:val="00D94026"/>
    <w:rsid w:val="00D94032"/>
    <w:rsid w:val="00DA18C2"/>
    <w:rsid w:val="00DA3B67"/>
    <w:rsid w:val="00DB148B"/>
    <w:rsid w:val="00DB3A5B"/>
    <w:rsid w:val="00DB5DDB"/>
    <w:rsid w:val="00DC5070"/>
    <w:rsid w:val="00DC53D0"/>
    <w:rsid w:val="00DD321A"/>
    <w:rsid w:val="00DD6BB7"/>
    <w:rsid w:val="00DE14E7"/>
    <w:rsid w:val="00DE521E"/>
    <w:rsid w:val="00DF2EAD"/>
    <w:rsid w:val="00DF3D2D"/>
    <w:rsid w:val="00E01FC9"/>
    <w:rsid w:val="00E0299C"/>
    <w:rsid w:val="00E0381D"/>
    <w:rsid w:val="00E1684A"/>
    <w:rsid w:val="00E20542"/>
    <w:rsid w:val="00E24EED"/>
    <w:rsid w:val="00E34618"/>
    <w:rsid w:val="00E36AB5"/>
    <w:rsid w:val="00E3705A"/>
    <w:rsid w:val="00E37AF0"/>
    <w:rsid w:val="00E44DD7"/>
    <w:rsid w:val="00E478B9"/>
    <w:rsid w:val="00E508FD"/>
    <w:rsid w:val="00E61228"/>
    <w:rsid w:val="00E6185B"/>
    <w:rsid w:val="00E62C49"/>
    <w:rsid w:val="00E64F60"/>
    <w:rsid w:val="00E8487B"/>
    <w:rsid w:val="00E84979"/>
    <w:rsid w:val="00EA16AA"/>
    <w:rsid w:val="00EA3E4D"/>
    <w:rsid w:val="00EC0EA8"/>
    <w:rsid w:val="00ED0E43"/>
    <w:rsid w:val="00ED53C2"/>
    <w:rsid w:val="00EF1B9A"/>
    <w:rsid w:val="00EF254D"/>
    <w:rsid w:val="00EF5CC5"/>
    <w:rsid w:val="00F00C6A"/>
    <w:rsid w:val="00F03632"/>
    <w:rsid w:val="00F121AA"/>
    <w:rsid w:val="00F14DCF"/>
    <w:rsid w:val="00F400AC"/>
    <w:rsid w:val="00F60030"/>
    <w:rsid w:val="00F60497"/>
    <w:rsid w:val="00F63EFA"/>
    <w:rsid w:val="00F66240"/>
    <w:rsid w:val="00F86796"/>
    <w:rsid w:val="00F909BB"/>
    <w:rsid w:val="00F90B40"/>
    <w:rsid w:val="00FA5CB0"/>
    <w:rsid w:val="00FB34F0"/>
    <w:rsid w:val="00FC1ABD"/>
    <w:rsid w:val="00FC7459"/>
    <w:rsid w:val="00FD133E"/>
    <w:rsid w:val="00FD6467"/>
    <w:rsid w:val="00FE0407"/>
    <w:rsid w:val="00FE2DDE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9BDC6"/>
  <w15:chartTrackingRefBased/>
  <w15:docId w15:val="{21CBBFA7-A1B2-4A8D-B967-E57E06C8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EB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CC5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Numerowanie,List Paragraph,Akapit z listą BS,Kolorowa lista — akcent 11,Akapit z listą2,Preambuła,L1,Akapit z listą5,T_SZ_List Paragraph"/>
    <w:basedOn w:val="Normalny"/>
    <w:link w:val="AkapitzlistZnak"/>
    <w:uiPriority w:val="34"/>
    <w:qFormat/>
    <w:rsid w:val="007A49B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5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5C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5CE"/>
    <w:rPr>
      <w:vertAlign w:val="superscript"/>
    </w:rPr>
  </w:style>
  <w:style w:type="paragraph" w:customStyle="1" w:styleId="pf0">
    <w:name w:val="pf0"/>
    <w:basedOn w:val="Normalny"/>
    <w:rsid w:val="00A725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7257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99034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2C49"/>
    <w:pPr>
      <w:spacing w:after="14" w:line="240" w:lineRule="auto"/>
      <w:ind w:left="10" w:right="76" w:hanging="10"/>
    </w:pPr>
    <w:rPr>
      <w:rFonts w:ascii="Times New Roman" w:eastAsia="Times New Roman" w:hAnsi="Times New Roman"/>
      <w:color w:val="000000"/>
      <w:kern w:val="2"/>
      <w:sz w:val="20"/>
      <w:szCs w:val="20"/>
      <w:lang w:eastAsia="pl-PL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2C4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T_SZ_List Paragraph Znak"/>
    <w:link w:val="Akapitzlist"/>
    <w:uiPriority w:val="34"/>
    <w:qFormat/>
    <w:locked/>
    <w:rsid w:val="0085581A"/>
    <w:rPr>
      <w:rFonts w:ascii="Calibri" w:eastAsia="Calibri" w:hAnsi="Calibri" w:cs="Times New Roman"/>
      <w:kern w:val="0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2F701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01B"/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6BD4"/>
    <w:pPr>
      <w:spacing w:after="200"/>
      <w:ind w:left="0" w:right="0" w:firstLine="0"/>
    </w:pPr>
    <w:rPr>
      <w:rFonts w:ascii="Calibri" w:eastAsia="Calibri" w:hAnsi="Calibri"/>
      <w:b/>
      <w:bCs/>
      <w:color w:val="auto"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6BD4"/>
    <w:rPr>
      <w:rFonts w:ascii="Calibri" w:eastAsia="Calibri" w:hAnsi="Calibri" w:cs="Times New Roman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F6DB-9236-493E-BA5E-023E8010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k.marcinek</dc:creator>
  <cp:keywords/>
  <dc:description/>
  <cp:lastModifiedBy>marcinek@lc.net.pl</cp:lastModifiedBy>
  <cp:revision>14</cp:revision>
  <cp:lastPrinted>2026-03-26T22:12:00Z</cp:lastPrinted>
  <dcterms:created xsi:type="dcterms:W3CDTF">2026-03-26T13:07:00Z</dcterms:created>
  <dcterms:modified xsi:type="dcterms:W3CDTF">2026-03-26T22:12:00Z</dcterms:modified>
</cp:coreProperties>
</file>